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AD6BC" w14:textId="37ED2C4C" w:rsidR="0A7B3961" w:rsidRDefault="0A7B3961" w:rsidP="6F8CC10E">
      <w:pPr>
        <w:spacing w:before="240" w:after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5F0221E9">
        <w:rPr>
          <w:rFonts w:ascii="Arial" w:eastAsia="Arial" w:hAnsi="Arial" w:cs="Arial"/>
          <w:b/>
          <w:bCs/>
          <w:sz w:val="28"/>
          <w:szCs w:val="28"/>
        </w:rPr>
        <w:t xml:space="preserve">Sin excusas: 4 actividades gratuitas en CDMX para </w:t>
      </w:r>
      <w:r w:rsidR="00795C8E" w:rsidRPr="5F0221E9">
        <w:rPr>
          <w:rFonts w:ascii="Arial" w:eastAsia="Arial" w:hAnsi="Arial" w:cs="Arial"/>
          <w:b/>
          <w:bCs/>
          <w:sz w:val="28"/>
          <w:szCs w:val="28"/>
        </w:rPr>
        <w:t>favorecer</w:t>
      </w:r>
      <w:r w:rsidRPr="5F0221E9">
        <w:rPr>
          <w:rFonts w:ascii="Arial" w:eastAsia="Arial" w:hAnsi="Arial" w:cs="Arial"/>
          <w:b/>
          <w:bCs/>
          <w:sz w:val="28"/>
          <w:szCs w:val="28"/>
        </w:rPr>
        <w:t xml:space="preserve"> tu bienestar y nutrición</w:t>
      </w:r>
    </w:p>
    <w:p w14:paraId="4F3BC604" w14:textId="1EAD12C1" w:rsidR="64AC0284" w:rsidRDefault="64AC0284" w:rsidP="6F8CC10E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6F8CC10E">
        <w:rPr>
          <w:rFonts w:ascii="Arial" w:eastAsia="Arial" w:hAnsi="Arial" w:cs="Arial"/>
          <w:sz w:val="20"/>
          <w:szCs w:val="20"/>
        </w:rPr>
        <w:t xml:space="preserve">A través de </w:t>
      </w:r>
      <w:r w:rsidR="00874925">
        <w:rPr>
          <w:rFonts w:ascii="Arial" w:eastAsia="Arial" w:hAnsi="Arial" w:cs="Arial"/>
          <w:sz w:val="20"/>
          <w:szCs w:val="20"/>
        </w:rPr>
        <w:t xml:space="preserve">la campaña </w:t>
      </w:r>
      <w:r w:rsidR="31B1DAD3" w:rsidRPr="6F8CC10E">
        <w:rPr>
          <w:rFonts w:ascii="Arial" w:eastAsia="Arial" w:hAnsi="Arial" w:cs="Arial"/>
          <w:sz w:val="20"/>
          <w:szCs w:val="20"/>
        </w:rPr>
        <w:t>“</w:t>
      </w:r>
      <w:r w:rsidR="4430F7B7" w:rsidRPr="6F8CC10E">
        <w:rPr>
          <w:rFonts w:ascii="Arial" w:eastAsia="Arial" w:hAnsi="Arial" w:cs="Arial"/>
          <w:sz w:val="20"/>
          <w:szCs w:val="20"/>
        </w:rPr>
        <w:t>Quitando excusas</w:t>
      </w:r>
      <w:r w:rsidR="31B1DAD3" w:rsidRPr="6F8CC10E">
        <w:rPr>
          <w:rFonts w:ascii="Arial" w:eastAsia="Arial" w:hAnsi="Arial" w:cs="Arial"/>
          <w:sz w:val="20"/>
          <w:szCs w:val="20"/>
        </w:rPr>
        <w:t xml:space="preserve"> con</w:t>
      </w:r>
      <w:r w:rsidR="7CEBBB74" w:rsidRPr="6F8CC10E">
        <w:rPr>
          <w:rFonts w:ascii="Arial" w:eastAsia="Arial" w:hAnsi="Arial" w:cs="Arial"/>
          <w:sz w:val="20"/>
          <w:szCs w:val="20"/>
        </w:rPr>
        <w:t xml:space="preserve"> el Reto</w:t>
      </w:r>
      <w:r w:rsidR="31B1DAD3" w:rsidRPr="6F8CC10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31B1DAD3" w:rsidRPr="6F8CC10E">
        <w:rPr>
          <w:rFonts w:ascii="Arial" w:eastAsia="Arial" w:hAnsi="Arial" w:cs="Arial"/>
          <w:sz w:val="20"/>
          <w:szCs w:val="20"/>
        </w:rPr>
        <w:t>Quaker</w:t>
      </w:r>
      <w:proofErr w:type="spellEnd"/>
      <w:r w:rsidR="31B1DAD3" w:rsidRPr="6F8CC10E">
        <w:rPr>
          <w:rFonts w:ascii="Arial" w:eastAsia="Arial" w:hAnsi="Arial" w:cs="Arial"/>
          <w:sz w:val="20"/>
          <w:szCs w:val="20"/>
        </w:rPr>
        <w:t xml:space="preserve">®’’, </w:t>
      </w:r>
      <w:r w:rsidR="75306C4A" w:rsidRPr="6F8CC10E">
        <w:rPr>
          <w:rFonts w:ascii="Arial" w:eastAsia="Arial" w:hAnsi="Arial" w:cs="Arial"/>
          <w:sz w:val="20"/>
          <w:szCs w:val="20"/>
        </w:rPr>
        <w:t>la</w:t>
      </w:r>
      <w:r w:rsidR="31B1DAD3" w:rsidRPr="6F8CC10E">
        <w:rPr>
          <w:rFonts w:ascii="Arial" w:eastAsia="Arial" w:hAnsi="Arial" w:cs="Arial"/>
          <w:sz w:val="20"/>
          <w:szCs w:val="20"/>
        </w:rPr>
        <w:t xml:space="preserve"> </w:t>
      </w:r>
      <w:r w:rsidR="51F0D779" w:rsidRPr="6F8CC10E">
        <w:rPr>
          <w:rFonts w:ascii="Arial" w:eastAsia="Arial" w:hAnsi="Arial" w:cs="Arial"/>
          <w:sz w:val="20"/>
          <w:szCs w:val="20"/>
        </w:rPr>
        <w:t>marc</w:t>
      </w:r>
      <w:r w:rsidR="75306C4A" w:rsidRPr="6F8CC10E">
        <w:rPr>
          <w:rFonts w:ascii="Arial" w:eastAsia="Arial" w:hAnsi="Arial" w:cs="Arial"/>
          <w:sz w:val="20"/>
          <w:szCs w:val="20"/>
        </w:rPr>
        <w:t xml:space="preserve">a </w:t>
      </w:r>
      <w:r w:rsidR="473A3F0A" w:rsidRPr="6F8CC10E">
        <w:rPr>
          <w:rFonts w:ascii="Arial" w:eastAsia="Arial" w:hAnsi="Arial" w:cs="Arial"/>
          <w:sz w:val="20"/>
          <w:szCs w:val="20"/>
        </w:rPr>
        <w:t>busca alentar a las personas a</w:t>
      </w:r>
      <w:r w:rsidR="473A3F0A" w:rsidRPr="6F8CC10E">
        <w:rPr>
          <w:rFonts w:ascii="Arial" w:eastAsia="Arial" w:hAnsi="Arial" w:cs="Arial"/>
          <w:color w:val="000000" w:themeColor="text1"/>
          <w:sz w:val="20"/>
          <w:szCs w:val="20"/>
        </w:rPr>
        <w:t xml:space="preserve"> cumplir sus objetivos en términos de bienestar y nutrición</w:t>
      </w:r>
      <w:r w:rsidR="00874925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3A7B62E" w14:textId="0470C7C0" w:rsidR="691CE51D" w:rsidRDefault="691CE51D" w:rsidP="0FCB0417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5F0221E9">
        <w:rPr>
          <w:rFonts w:ascii="Arial" w:eastAsia="Arial" w:hAnsi="Arial" w:cs="Arial"/>
          <w:sz w:val="20"/>
          <w:szCs w:val="20"/>
        </w:rPr>
        <w:t xml:space="preserve">Social </w:t>
      </w:r>
      <w:r w:rsidR="5C621F00" w:rsidRPr="5F0221E9">
        <w:rPr>
          <w:rFonts w:ascii="Arial" w:eastAsia="Arial" w:hAnsi="Arial" w:cs="Arial"/>
          <w:sz w:val="20"/>
          <w:szCs w:val="20"/>
        </w:rPr>
        <w:t>r</w:t>
      </w:r>
      <w:r w:rsidRPr="5F0221E9">
        <w:rPr>
          <w:rFonts w:ascii="Arial" w:eastAsia="Arial" w:hAnsi="Arial" w:cs="Arial"/>
          <w:sz w:val="20"/>
          <w:szCs w:val="20"/>
        </w:rPr>
        <w:t xml:space="preserve">unning </w:t>
      </w:r>
      <w:r w:rsidR="548DCA71" w:rsidRPr="5F0221E9">
        <w:rPr>
          <w:rFonts w:ascii="Arial" w:eastAsia="Arial" w:hAnsi="Arial" w:cs="Arial"/>
          <w:sz w:val="20"/>
          <w:szCs w:val="20"/>
        </w:rPr>
        <w:t>c</w:t>
      </w:r>
      <w:r w:rsidRPr="5F0221E9">
        <w:rPr>
          <w:rFonts w:ascii="Arial" w:eastAsia="Arial" w:hAnsi="Arial" w:cs="Arial"/>
          <w:sz w:val="20"/>
          <w:szCs w:val="20"/>
        </w:rPr>
        <w:t xml:space="preserve">lub, Reto </w:t>
      </w:r>
      <w:proofErr w:type="spellStart"/>
      <w:r w:rsidRPr="5F0221E9">
        <w:rPr>
          <w:rFonts w:ascii="Arial" w:eastAsia="Arial" w:hAnsi="Arial" w:cs="Arial"/>
          <w:sz w:val="20"/>
          <w:szCs w:val="20"/>
        </w:rPr>
        <w:t>Quaker</w:t>
      </w:r>
      <w:proofErr w:type="spellEnd"/>
      <w:r w:rsidR="1AB4CEDE" w:rsidRPr="5F0221E9">
        <w:rPr>
          <w:rFonts w:ascii="Arial" w:eastAsia="Arial" w:hAnsi="Arial" w:cs="Arial"/>
          <w:sz w:val="20"/>
          <w:szCs w:val="20"/>
        </w:rPr>
        <w:t>®</w:t>
      </w:r>
      <w:r w:rsidRPr="5F0221E9">
        <w:rPr>
          <w:rFonts w:ascii="Arial" w:eastAsia="Arial" w:hAnsi="Arial" w:cs="Arial"/>
          <w:sz w:val="20"/>
          <w:szCs w:val="20"/>
        </w:rPr>
        <w:t xml:space="preserve">, </w:t>
      </w:r>
      <w:r w:rsidR="526BCE22" w:rsidRPr="5F0221E9">
        <w:rPr>
          <w:rFonts w:ascii="Arial" w:eastAsia="Arial" w:hAnsi="Arial" w:cs="Arial"/>
          <w:sz w:val="20"/>
          <w:szCs w:val="20"/>
        </w:rPr>
        <w:t>c</w:t>
      </w:r>
      <w:r w:rsidRPr="5F0221E9">
        <w:rPr>
          <w:rFonts w:ascii="Arial" w:eastAsia="Arial" w:hAnsi="Arial" w:cs="Arial"/>
          <w:sz w:val="20"/>
          <w:szCs w:val="20"/>
        </w:rPr>
        <w:t xml:space="preserve">lases en estudio y </w:t>
      </w:r>
      <w:r w:rsidR="47CABEC8" w:rsidRPr="5F0221E9">
        <w:rPr>
          <w:rFonts w:ascii="Arial" w:eastAsia="Arial" w:hAnsi="Arial" w:cs="Arial"/>
          <w:sz w:val="20"/>
          <w:szCs w:val="20"/>
        </w:rPr>
        <w:t xml:space="preserve">la experiencia </w:t>
      </w:r>
      <w:proofErr w:type="spellStart"/>
      <w:r w:rsidRPr="5F0221E9">
        <w:rPr>
          <w:rFonts w:ascii="Arial" w:eastAsia="Arial" w:hAnsi="Arial" w:cs="Arial"/>
          <w:sz w:val="20"/>
          <w:szCs w:val="20"/>
        </w:rPr>
        <w:t>Quaker</w:t>
      </w:r>
      <w:proofErr w:type="spellEnd"/>
      <w:r w:rsidR="6B9229B8" w:rsidRPr="5F0221E9">
        <w:rPr>
          <w:rFonts w:ascii="Arial" w:eastAsia="Arial" w:hAnsi="Arial" w:cs="Arial"/>
          <w:sz w:val="20"/>
          <w:szCs w:val="20"/>
        </w:rPr>
        <w:t>®</w:t>
      </w:r>
      <w:r w:rsidRPr="5F0221E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5F0221E9">
        <w:rPr>
          <w:rFonts w:ascii="Arial" w:eastAsia="Arial" w:hAnsi="Arial" w:cs="Arial"/>
          <w:sz w:val="20"/>
          <w:szCs w:val="20"/>
        </w:rPr>
        <w:t>Fest</w:t>
      </w:r>
      <w:proofErr w:type="spellEnd"/>
      <w:r w:rsidRPr="5F0221E9">
        <w:rPr>
          <w:rFonts w:ascii="Arial" w:eastAsia="Arial" w:hAnsi="Arial" w:cs="Arial"/>
          <w:sz w:val="20"/>
          <w:szCs w:val="20"/>
        </w:rPr>
        <w:t xml:space="preserve"> s</w:t>
      </w:r>
      <w:r w:rsidR="46E62ED6" w:rsidRPr="5F0221E9">
        <w:rPr>
          <w:rFonts w:ascii="Arial" w:eastAsia="Arial" w:hAnsi="Arial" w:cs="Arial"/>
          <w:sz w:val="20"/>
          <w:szCs w:val="20"/>
        </w:rPr>
        <w:t xml:space="preserve">on las </w:t>
      </w:r>
      <w:r w:rsidR="7122EECC" w:rsidRPr="5F0221E9">
        <w:rPr>
          <w:rFonts w:ascii="Arial" w:eastAsia="Arial" w:hAnsi="Arial" w:cs="Arial"/>
          <w:sz w:val="20"/>
          <w:szCs w:val="20"/>
        </w:rPr>
        <w:t>diversas</w:t>
      </w:r>
      <w:r w:rsidRPr="5F0221E9">
        <w:rPr>
          <w:rFonts w:ascii="Arial" w:eastAsia="Arial" w:hAnsi="Arial" w:cs="Arial"/>
          <w:sz w:val="20"/>
          <w:szCs w:val="20"/>
        </w:rPr>
        <w:t xml:space="preserve"> actividades </w:t>
      </w:r>
      <w:r w:rsidR="1C8433AD" w:rsidRPr="5F0221E9">
        <w:rPr>
          <w:rFonts w:ascii="Arial" w:eastAsia="Arial" w:hAnsi="Arial" w:cs="Arial"/>
          <w:sz w:val="20"/>
          <w:szCs w:val="20"/>
        </w:rPr>
        <w:t xml:space="preserve">que </w:t>
      </w:r>
      <w:proofErr w:type="spellStart"/>
      <w:r w:rsidR="1C8433AD" w:rsidRPr="5F0221E9">
        <w:rPr>
          <w:rFonts w:ascii="Arial" w:eastAsia="Arial" w:hAnsi="Arial" w:cs="Arial"/>
          <w:sz w:val="20"/>
          <w:szCs w:val="20"/>
        </w:rPr>
        <w:t>Quaker</w:t>
      </w:r>
      <w:proofErr w:type="spellEnd"/>
      <w:r w:rsidR="1C8433AD" w:rsidRPr="5F0221E9">
        <w:rPr>
          <w:rFonts w:ascii="Arial" w:eastAsia="Arial" w:hAnsi="Arial" w:cs="Arial"/>
          <w:sz w:val="20"/>
          <w:szCs w:val="20"/>
        </w:rPr>
        <w:t xml:space="preserve">® </w:t>
      </w:r>
      <w:r w:rsidR="702856FC" w:rsidRPr="5F0221E9">
        <w:rPr>
          <w:rFonts w:ascii="Arial" w:eastAsia="Arial" w:hAnsi="Arial" w:cs="Arial"/>
          <w:sz w:val="20"/>
          <w:szCs w:val="20"/>
        </w:rPr>
        <w:t xml:space="preserve">ofrece al público para ayudarles a </w:t>
      </w:r>
      <w:r w:rsidR="1407E62F" w:rsidRPr="5F0221E9">
        <w:rPr>
          <w:rFonts w:ascii="Arial" w:eastAsia="Arial" w:hAnsi="Arial" w:cs="Arial"/>
          <w:sz w:val="20"/>
          <w:szCs w:val="20"/>
        </w:rPr>
        <w:t xml:space="preserve">cumplir sus metas </w:t>
      </w:r>
      <w:r w:rsidR="00795C8E" w:rsidRPr="5F0221E9">
        <w:rPr>
          <w:rFonts w:ascii="Arial" w:eastAsia="Arial" w:hAnsi="Arial" w:cs="Arial"/>
          <w:sz w:val="20"/>
          <w:szCs w:val="20"/>
        </w:rPr>
        <w:t xml:space="preserve">para lograr un mejor estilo de </w:t>
      </w:r>
      <w:r w:rsidR="3A6B21AE" w:rsidRPr="5F0221E9">
        <w:rPr>
          <w:rFonts w:ascii="Arial" w:eastAsia="Arial" w:hAnsi="Arial" w:cs="Arial"/>
          <w:sz w:val="20"/>
          <w:szCs w:val="20"/>
        </w:rPr>
        <w:t>vida.</w:t>
      </w:r>
    </w:p>
    <w:p w14:paraId="7FEF3642" w14:textId="26EB2A61" w:rsidR="00A34734" w:rsidRDefault="43DD1748" w:rsidP="72A24FC7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5F0221E9">
        <w:rPr>
          <w:rFonts w:ascii="Arial" w:eastAsia="Arial" w:hAnsi="Arial" w:cs="Arial"/>
          <w:b/>
          <w:bCs/>
          <w:sz w:val="20"/>
          <w:szCs w:val="20"/>
        </w:rPr>
        <w:t xml:space="preserve">Ciudad de México, a </w:t>
      </w:r>
      <w:r w:rsidR="15A4C6CD" w:rsidRPr="5F0221E9">
        <w:rPr>
          <w:rFonts w:ascii="Arial" w:eastAsia="Arial" w:hAnsi="Arial" w:cs="Arial"/>
          <w:b/>
          <w:bCs/>
          <w:sz w:val="20"/>
          <w:szCs w:val="20"/>
        </w:rPr>
        <w:t>2</w:t>
      </w:r>
      <w:r w:rsidR="7739D7AC" w:rsidRPr="5F0221E9">
        <w:rPr>
          <w:rFonts w:ascii="Arial" w:eastAsia="Arial" w:hAnsi="Arial" w:cs="Arial"/>
          <w:b/>
          <w:bCs/>
          <w:sz w:val="20"/>
          <w:szCs w:val="20"/>
        </w:rPr>
        <w:t>7</w:t>
      </w:r>
      <w:r w:rsidRPr="5F0221E9">
        <w:rPr>
          <w:rFonts w:ascii="Arial" w:eastAsia="Arial" w:hAnsi="Arial" w:cs="Arial"/>
          <w:b/>
          <w:bCs/>
          <w:sz w:val="20"/>
          <w:szCs w:val="20"/>
        </w:rPr>
        <w:t xml:space="preserve"> de enero de 2025. </w:t>
      </w:r>
      <w:r w:rsidR="23234DF1" w:rsidRPr="5F0221E9">
        <w:rPr>
          <w:rFonts w:ascii="Arial" w:eastAsia="Arial" w:hAnsi="Arial" w:cs="Arial"/>
          <w:sz w:val="20"/>
          <w:szCs w:val="20"/>
        </w:rPr>
        <w:t xml:space="preserve">Cada inicio de año representa una nueva oportunidad para definir propósitos que nos impulsen a descubrir y alcanzar nuestra mejor versión. </w:t>
      </w:r>
      <w:r w:rsidR="4D75B979" w:rsidRPr="5F0221E9">
        <w:rPr>
          <w:rFonts w:ascii="Arial" w:eastAsia="Arial" w:hAnsi="Arial" w:cs="Arial"/>
          <w:sz w:val="20"/>
          <w:szCs w:val="20"/>
        </w:rPr>
        <w:t xml:space="preserve">Por </w:t>
      </w:r>
      <w:r w:rsidR="39B51830" w:rsidRPr="5F0221E9">
        <w:rPr>
          <w:rFonts w:ascii="Arial" w:eastAsia="Arial" w:hAnsi="Arial" w:cs="Arial"/>
          <w:sz w:val="20"/>
          <w:szCs w:val="20"/>
        </w:rPr>
        <w:t>tercer</w:t>
      </w:r>
      <w:r w:rsidR="4D75B979" w:rsidRPr="5F0221E9">
        <w:rPr>
          <w:rFonts w:ascii="Arial" w:eastAsia="Arial" w:hAnsi="Arial" w:cs="Arial"/>
          <w:sz w:val="20"/>
          <w:szCs w:val="20"/>
        </w:rPr>
        <w:t xml:space="preserve"> año </w:t>
      </w:r>
      <w:r w:rsidR="67C4FF17" w:rsidRPr="5F0221E9">
        <w:rPr>
          <w:rFonts w:ascii="Arial" w:eastAsia="Arial" w:hAnsi="Arial" w:cs="Arial"/>
          <w:sz w:val="20"/>
          <w:szCs w:val="20"/>
        </w:rPr>
        <w:t>consecutivo</w:t>
      </w:r>
      <w:r w:rsidR="549648D8" w:rsidRPr="5F0221E9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549648D8" w:rsidRPr="5F0221E9">
        <w:rPr>
          <w:rFonts w:ascii="Arial" w:eastAsia="Arial" w:hAnsi="Arial" w:cs="Arial"/>
          <w:sz w:val="20"/>
          <w:szCs w:val="20"/>
        </w:rPr>
        <w:t>Quaker</w:t>
      </w:r>
      <w:proofErr w:type="spellEnd"/>
      <w:r w:rsidR="549648D8" w:rsidRPr="5F0221E9">
        <w:rPr>
          <w:rFonts w:ascii="Arial" w:eastAsia="Arial" w:hAnsi="Arial" w:cs="Arial"/>
          <w:sz w:val="20"/>
          <w:szCs w:val="20"/>
        </w:rPr>
        <w:t>®</w:t>
      </w:r>
      <w:r w:rsidR="44F64DFF" w:rsidRPr="5F0221E9">
        <w:rPr>
          <w:rFonts w:ascii="Arial" w:eastAsia="Arial" w:hAnsi="Arial" w:cs="Arial"/>
          <w:sz w:val="20"/>
          <w:szCs w:val="20"/>
        </w:rPr>
        <w:t xml:space="preserve"> </w:t>
      </w:r>
      <w:r w:rsidR="11DEB6FE" w:rsidRPr="5F0221E9">
        <w:rPr>
          <w:rFonts w:ascii="Arial" w:eastAsia="Arial" w:hAnsi="Arial" w:cs="Arial"/>
          <w:sz w:val="20"/>
          <w:szCs w:val="20"/>
        </w:rPr>
        <w:t>busca</w:t>
      </w:r>
      <w:r w:rsidR="4658035B" w:rsidRPr="5F0221E9">
        <w:rPr>
          <w:rFonts w:ascii="Arial" w:eastAsia="Arial" w:hAnsi="Arial" w:cs="Arial"/>
          <w:sz w:val="20"/>
          <w:szCs w:val="20"/>
        </w:rPr>
        <w:t xml:space="preserve"> ayudar</w:t>
      </w:r>
      <w:r w:rsidR="549648D8" w:rsidRPr="5F0221E9">
        <w:rPr>
          <w:rFonts w:ascii="Arial" w:eastAsia="Arial" w:hAnsi="Arial" w:cs="Arial"/>
          <w:sz w:val="20"/>
          <w:szCs w:val="20"/>
        </w:rPr>
        <w:t xml:space="preserve"> a las personas a mejorar su bienestar</w:t>
      </w:r>
      <w:r w:rsidR="0790B19C" w:rsidRPr="5F0221E9">
        <w:rPr>
          <w:rFonts w:ascii="Arial" w:eastAsia="Arial" w:hAnsi="Arial" w:cs="Arial"/>
          <w:sz w:val="20"/>
          <w:szCs w:val="20"/>
        </w:rPr>
        <w:t xml:space="preserve"> </w:t>
      </w:r>
      <w:r w:rsidR="549648D8" w:rsidRPr="5F0221E9">
        <w:rPr>
          <w:rFonts w:ascii="Arial" w:eastAsia="Arial" w:hAnsi="Arial" w:cs="Arial"/>
          <w:sz w:val="20"/>
          <w:szCs w:val="20"/>
        </w:rPr>
        <w:t>con pequeños cambios</w:t>
      </w:r>
      <w:r w:rsidR="0069215B" w:rsidRPr="5F0221E9">
        <w:rPr>
          <w:rFonts w:ascii="Arial" w:eastAsia="Arial" w:hAnsi="Arial" w:cs="Arial"/>
          <w:sz w:val="20"/>
          <w:szCs w:val="20"/>
        </w:rPr>
        <w:t>,</w:t>
      </w:r>
      <w:r w:rsidR="559C1A8E" w:rsidRPr="5F0221E9">
        <w:rPr>
          <w:rFonts w:ascii="Arial" w:eastAsia="Arial" w:hAnsi="Arial" w:cs="Arial"/>
          <w:sz w:val="20"/>
          <w:szCs w:val="20"/>
        </w:rPr>
        <w:t xml:space="preserve"> </w:t>
      </w:r>
      <w:r w:rsidR="00795C8E" w:rsidRPr="5F0221E9">
        <w:rPr>
          <w:rFonts w:ascii="Arial" w:eastAsia="Arial" w:hAnsi="Arial" w:cs="Arial"/>
          <w:sz w:val="20"/>
          <w:szCs w:val="20"/>
        </w:rPr>
        <w:t>acercando sugerencias de</w:t>
      </w:r>
      <w:r w:rsidR="11F214BA" w:rsidRPr="5F0221E9">
        <w:rPr>
          <w:rFonts w:ascii="Arial" w:eastAsia="Arial" w:hAnsi="Arial" w:cs="Arial"/>
          <w:sz w:val="20"/>
          <w:szCs w:val="20"/>
        </w:rPr>
        <w:t xml:space="preserve"> </w:t>
      </w:r>
      <w:r w:rsidR="559C1A8E" w:rsidRPr="5F0221E9">
        <w:rPr>
          <w:rFonts w:ascii="Arial" w:eastAsia="Arial" w:hAnsi="Arial" w:cs="Arial"/>
          <w:sz w:val="20"/>
          <w:szCs w:val="20"/>
        </w:rPr>
        <w:t>ejercicio</w:t>
      </w:r>
      <w:r w:rsidR="6B15A057" w:rsidRPr="5F0221E9">
        <w:rPr>
          <w:rFonts w:ascii="Arial" w:eastAsia="Arial" w:hAnsi="Arial" w:cs="Arial"/>
          <w:sz w:val="20"/>
          <w:szCs w:val="20"/>
        </w:rPr>
        <w:t xml:space="preserve"> </w:t>
      </w:r>
      <w:r w:rsidR="559C1A8E" w:rsidRPr="5F0221E9">
        <w:rPr>
          <w:rFonts w:ascii="Arial" w:eastAsia="Arial" w:hAnsi="Arial" w:cs="Arial"/>
          <w:sz w:val="20"/>
          <w:szCs w:val="20"/>
        </w:rPr>
        <w:t>y</w:t>
      </w:r>
      <w:r w:rsidR="3C61E051" w:rsidRPr="5F0221E9">
        <w:rPr>
          <w:rFonts w:ascii="Arial" w:eastAsia="Arial" w:hAnsi="Arial" w:cs="Arial"/>
          <w:sz w:val="20"/>
          <w:szCs w:val="20"/>
        </w:rPr>
        <w:t xml:space="preserve"> </w:t>
      </w:r>
      <w:r w:rsidR="00795C8E" w:rsidRPr="5F0221E9">
        <w:rPr>
          <w:rFonts w:ascii="Arial" w:eastAsia="Arial" w:hAnsi="Arial" w:cs="Arial"/>
          <w:sz w:val="20"/>
          <w:szCs w:val="20"/>
        </w:rPr>
        <w:t xml:space="preserve">de </w:t>
      </w:r>
      <w:r w:rsidR="559C1A8E" w:rsidRPr="5F0221E9">
        <w:rPr>
          <w:rFonts w:ascii="Arial" w:eastAsia="Arial" w:hAnsi="Arial" w:cs="Arial"/>
          <w:sz w:val="20"/>
          <w:szCs w:val="20"/>
        </w:rPr>
        <w:t>alimentación</w:t>
      </w:r>
      <w:r w:rsidR="794DD7D5" w:rsidRPr="5F0221E9">
        <w:rPr>
          <w:rFonts w:ascii="Arial" w:eastAsia="Arial" w:hAnsi="Arial" w:cs="Arial"/>
          <w:sz w:val="20"/>
          <w:szCs w:val="20"/>
        </w:rPr>
        <w:t xml:space="preserve"> balanceada</w:t>
      </w:r>
      <w:r w:rsidR="00795C8E" w:rsidRPr="5F0221E9">
        <w:rPr>
          <w:rFonts w:ascii="Arial" w:eastAsia="Arial" w:hAnsi="Arial" w:cs="Arial"/>
          <w:sz w:val="20"/>
          <w:szCs w:val="20"/>
        </w:rPr>
        <w:t>, incluyendo</w:t>
      </w:r>
      <w:r w:rsidR="0069215B" w:rsidRPr="5F0221E9">
        <w:rPr>
          <w:rFonts w:ascii="Arial" w:eastAsia="Arial" w:hAnsi="Arial" w:cs="Arial"/>
          <w:sz w:val="20"/>
          <w:szCs w:val="20"/>
        </w:rPr>
        <w:t xml:space="preserve"> </w:t>
      </w:r>
      <w:r w:rsidR="794DD7D5" w:rsidRPr="5F0221E9">
        <w:rPr>
          <w:rFonts w:ascii="Arial" w:eastAsia="Arial" w:hAnsi="Arial" w:cs="Arial"/>
          <w:sz w:val="20"/>
          <w:szCs w:val="20"/>
        </w:rPr>
        <w:t xml:space="preserve">el poder de la </w:t>
      </w:r>
      <w:r w:rsidR="549648D8" w:rsidRPr="5F0221E9">
        <w:rPr>
          <w:rFonts w:ascii="Arial" w:eastAsia="Arial" w:hAnsi="Arial" w:cs="Arial"/>
          <w:sz w:val="20"/>
          <w:szCs w:val="20"/>
        </w:rPr>
        <w:t>avena</w:t>
      </w:r>
      <w:r w:rsidR="6EB0F1B3" w:rsidRPr="5F0221E9">
        <w:rPr>
          <w:rFonts w:ascii="Arial" w:eastAsia="Arial" w:hAnsi="Arial" w:cs="Arial"/>
          <w:sz w:val="20"/>
          <w:szCs w:val="20"/>
        </w:rPr>
        <w:t xml:space="preserve"> en </w:t>
      </w:r>
      <w:r w:rsidR="00795C8E" w:rsidRPr="5F0221E9">
        <w:rPr>
          <w:rFonts w:ascii="Arial" w:eastAsia="Arial" w:hAnsi="Arial" w:cs="Arial"/>
          <w:sz w:val="20"/>
          <w:szCs w:val="20"/>
        </w:rPr>
        <w:t>la</w:t>
      </w:r>
      <w:r w:rsidR="6EB0F1B3" w:rsidRPr="5F0221E9">
        <w:rPr>
          <w:rFonts w:ascii="Arial" w:eastAsia="Arial" w:hAnsi="Arial" w:cs="Arial"/>
          <w:sz w:val="20"/>
          <w:szCs w:val="20"/>
        </w:rPr>
        <w:t xml:space="preserve"> vida diaria</w:t>
      </w:r>
      <w:r w:rsidR="00795C8E" w:rsidRPr="5F0221E9">
        <w:rPr>
          <w:rFonts w:ascii="Arial" w:eastAsia="Arial" w:hAnsi="Arial" w:cs="Arial"/>
          <w:sz w:val="20"/>
          <w:szCs w:val="20"/>
        </w:rPr>
        <w:t>, ya</w:t>
      </w:r>
      <w:r w:rsidR="43EE3D4D" w:rsidRPr="5F0221E9">
        <w:rPr>
          <w:rFonts w:ascii="Arial" w:eastAsia="Arial" w:hAnsi="Arial" w:cs="Arial"/>
          <w:sz w:val="20"/>
          <w:szCs w:val="20"/>
        </w:rPr>
        <w:t xml:space="preserve"> </w:t>
      </w:r>
      <w:r w:rsidR="00795C8E" w:rsidRPr="5F0221E9">
        <w:rPr>
          <w:rFonts w:ascii="Arial" w:eastAsia="Arial" w:hAnsi="Arial" w:cs="Arial"/>
          <w:sz w:val="20"/>
          <w:szCs w:val="20"/>
        </w:rPr>
        <w:t xml:space="preserve">que aporta energía y puede ayudar a la </w:t>
      </w:r>
      <w:r w:rsidR="62178853" w:rsidRPr="5F0221E9">
        <w:rPr>
          <w:rFonts w:ascii="Arial" w:eastAsia="Arial" w:hAnsi="Arial" w:cs="Arial"/>
          <w:sz w:val="20"/>
          <w:szCs w:val="20"/>
        </w:rPr>
        <w:t>digestión.</w:t>
      </w:r>
      <w:r w:rsidR="549648D8" w:rsidRPr="5F0221E9">
        <w:rPr>
          <w:rFonts w:ascii="Arial" w:eastAsia="Arial" w:hAnsi="Arial" w:cs="Arial"/>
          <w:sz w:val="20"/>
          <w:szCs w:val="20"/>
        </w:rPr>
        <w:t xml:space="preserve"> </w:t>
      </w:r>
    </w:p>
    <w:p w14:paraId="69F6A5A3" w14:textId="6C4A3393" w:rsidR="00A34734" w:rsidRDefault="2CAF9F9D" w:rsidP="0FCB0417">
      <w:pPr>
        <w:spacing w:before="240" w:after="2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FCB0417">
        <w:rPr>
          <w:rFonts w:ascii="Arial" w:eastAsia="Arial" w:hAnsi="Arial" w:cs="Arial"/>
          <w:b/>
          <w:bCs/>
          <w:sz w:val="20"/>
          <w:szCs w:val="20"/>
        </w:rPr>
        <w:t>Un año lleno de bienestar</w:t>
      </w:r>
      <w:r w:rsidR="6EAACBA8" w:rsidRPr="0FCB0417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40510487" w14:textId="465F7F75" w:rsidR="00A34734" w:rsidRDefault="43EBCF28" w:rsidP="0FCB0417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5F0221E9">
        <w:rPr>
          <w:rFonts w:ascii="Arial" w:eastAsia="Arial" w:hAnsi="Arial" w:cs="Arial"/>
          <w:sz w:val="20"/>
          <w:szCs w:val="20"/>
        </w:rPr>
        <w:t xml:space="preserve">Este </w:t>
      </w:r>
      <w:r w:rsidR="0543AE35" w:rsidRPr="5F0221E9">
        <w:rPr>
          <w:rFonts w:ascii="Arial" w:eastAsia="Arial" w:hAnsi="Arial" w:cs="Arial"/>
          <w:sz w:val="20"/>
          <w:szCs w:val="20"/>
        </w:rPr>
        <w:t xml:space="preserve">año </w:t>
      </w:r>
      <w:proofErr w:type="spellStart"/>
      <w:r w:rsidRPr="5F0221E9">
        <w:rPr>
          <w:rFonts w:ascii="Arial" w:eastAsia="Arial" w:hAnsi="Arial" w:cs="Arial"/>
          <w:sz w:val="20"/>
          <w:szCs w:val="20"/>
        </w:rPr>
        <w:t>Quaker</w:t>
      </w:r>
      <w:proofErr w:type="spellEnd"/>
      <w:r w:rsidRPr="5F0221E9">
        <w:rPr>
          <w:rFonts w:ascii="Arial" w:eastAsia="Arial" w:hAnsi="Arial" w:cs="Arial"/>
          <w:sz w:val="20"/>
          <w:szCs w:val="20"/>
        </w:rPr>
        <w:t xml:space="preserve">® lanza </w:t>
      </w:r>
      <w:r w:rsidRPr="5F0221E9">
        <w:rPr>
          <w:rFonts w:ascii="Arial" w:eastAsia="Arial" w:hAnsi="Arial" w:cs="Arial"/>
          <w:b/>
          <w:bCs/>
          <w:sz w:val="20"/>
          <w:szCs w:val="20"/>
        </w:rPr>
        <w:t>“</w:t>
      </w:r>
      <w:r w:rsidR="6932B81E" w:rsidRPr="5F0221E9">
        <w:rPr>
          <w:rFonts w:ascii="Arial" w:eastAsia="Arial" w:hAnsi="Arial" w:cs="Arial"/>
          <w:b/>
          <w:bCs/>
          <w:sz w:val="20"/>
          <w:szCs w:val="20"/>
        </w:rPr>
        <w:t>Quitando excusas</w:t>
      </w:r>
      <w:r w:rsidRPr="5F0221E9">
        <w:rPr>
          <w:rFonts w:ascii="Arial" w:eastAsia="Arial" w:hAnsi="Arial" w:cs="Arial"/>
          <w:b/>
          <w:bCs/>
          <w:sz w:val="20"/>
          <w:szCs w:val="20"/>
        </w:rPr>
        <w:t xml:space="preserve"> con</w:t>
      </w:r>
      <w:r w:rsidR="2F5526C3" w:rsidRPr="5F0221E9">
        <w:rPr>
          <w:rFonts w:ascii="Arial" w:eastAsia="Arial" w:hAnsi="Arial" w:cs="Arial"/>
          <w:b/>
          <w:bCs/>
          <w:sz w:val="20"/>
          <w:szCs w:val="20"/>
        </w:rPr>
        <w:t xml:space="preserve"> el Reto</w:t>
      </w:r>
      <w:r w:rsidRPr="5F0221E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5F0221E9">
        <w:rPr>
          <w:rFonts w:ascii="Arial" w:eastAsia="Arial" w:hAnsi="Arial" w:cs="Arial"/>
          <w:b/>
          <w:bCs/>
          <w:sz w:val="20"/>
          <w:szCs w:val="20"/>
        </w:rPr>
        <w:t>Quaker</w:t>
      </w:r>
      <w:proofErr w:type="spellEnd"/>
      <w:r w:rsidRPr="5F0221E9">
        <w:rPr>
          <w:rFonts w:ascii="Arial" w:eastAsia="Arial" w:hAnsi="Arial" w:cs="Arial"/>
          <w:b/>
          <w:bCs/>
          <w:sz w:val="20"/>
          <w:szCs w:val="20"/>
        </w:rPr>
        <w:t>®”</w:t>
      </w:r>
      <w:r w:rsidR="655266C9" w:rsidRPr="5F0221E9">
        <w:rPr>
          <w:rFonts w:ascii="Arial" w:eastAsia="Arial" w:hAnsi="Arial" w:cs="Arial"/>
          <w:sz w:val="20"/>
          <w:szCs w:val="20"/>
        </w:rPr>
        <w:t>,</w:t>
      </w:r>
      <w:r w:rsidRPr="5F0221E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C4AC820" w:rsidRPr="5F0221E9">
        <w:rPr>
          <w:rFonts w:ascii="Arial" w:eastAsia="Arial" w:hAnsi="Arial" w:cs="Arial"/>
          <w:sz w:val="20"/>
          <w:szCs w:val="20"/>
        </w:rPr>
        <w:t>iniciativa que</w:t>
      </w:r>
      <w:r w:rsidR="69DF7473" w:rsidRPr="5F0221E9">
        <w:rPr>
          <w:rFonts w:ascii="Arial" w:eastAsia="Arial" w:hAnsi="Arial" w:cs="Arial"/>
          <w:sz w:val="20"/>
          <w:szCs w:val="20"/>
        </w:rPr>
        <w:t xml:space="preserve"> </w:t>
      </w:r>
      <w:r w:rsidR="3FC8A176" w:rsidRPr="5F0221E9">
        <w:rPr>
          <w:rFonts w:ascii="Arial" w:eastAsia="Arial" w:hAnsi="Arial" w:cs="Arial"/>
          <w:sz w:val="20"/>
          <w:szCs w:val="20"/>
        </w:rPr>
        <w:t>promueve</w:t>
      </w:r>
      <w:r w:rsidRPr="5F0221E9">
        <w:rPr>
          <w:rFonts w:ascii="Arial" w:eastAsia="Arial" w:hAnsi="Arial" w:cs="Arial"/>
          <w:sz w:val="20"/>
          <w:szCs w:val="20"/>
        </w:rPr>
        <w:t xml:space="preserve"> un mejor estilo de vida</w:t>
      </w:r>
      <w:r w:rsidR="21C81B60" w:rsidRPr="5F0221E9">
        <w:rPr>
          <w:rFonts w:ascii="Arial" w:eastAsia="Arial" w:hAnsi="Arial" w:cs="Arial"/>
          <w:sz w:val="20"/>
          <w:szCs w:val="20"/>
        </w:rPr>
        <w:t xml:space="preserve"> mediante</w:t>
      </w:r>
      <w:r w:rsidR="42542AE2" w:rsidRPr="5F0221E9">
        <w:rPr>
          <w:rFonts w:ascii="Arial" w:eastAsia="Arial" w:hAnsi="Arial" w:cs="Arial"/>
          <w:sz w:val="20"/>
          <w:szCs w:val="20"/>
        </w:rPr>
        <w:t xml:space="preserve"> </w:t>
      </w:r>
      <w:r w:rsidR="00795C8E" w:rsidRPr="5F0221E9">
        <w:rPr>
          <w:rFonts w:ascii="Arial" w:eastAsia="Arial" w:hAnsi="Arial" w:cs="Arial"/>
          <w:sz w:val="20"/>
          <w:szCs w:val="20"/>
        </w:rPr>
        <w:t xml:space="preserve">rutinas de </w:t>
      </w:r>
      <w:r w:rsidR="42542AE2" w:rsidRPr="5F0221E9">
        <w:rPr>
          <w:rFonts w:ascii="Arial" w:eastAsia="Arial" w:hAnsi="Arial" w:cs="Arial"/>
          <w:sz w:val="20"/>
          <w:szCs w:val="20"/>
        </w:rPr>
        <w:t xml:space="preserve">actividad física gratuitas y accesibles </w:t>
      </w:r>
      <w:r w:rsidR="69DECD2C" w:rsidRPr="5F0221E9">
        <w:rPr>
          <w:rFonts w:ascii="Arial" w:eastAsia="Arial" w:hAnsi="Arial" w:cs="Arial"/>
          <w:sz w:val="20"/>
          <w:szCs w:val="20"/>
        </w:rPr>
        <w:t>para todas las personas</w:t>
      </w:r>
      <w:r w:rsidR="5E9A78DD" w:rsidRPr="5F0221E9">
        <w:rPr>
          <w:rFonts w:ascii="Arial" w:eastAsia="Arial" w:hAnsi="Arial" w:cs="Arial"/>
          <w:sz w:val="20"/>
          <w:szCs w:val="20"/>
        </w:rPr>
        <w:t>. Además</w:t>
      </w:r>
      <w:r w:rsidR="1B1F350F" w:rsidRPr="5F0221E9">
        <w:rPr>
          <w:rFonts w:ascii="Arial" w:eastAsia="Arial" w:hAnsi="Arial" w:cs="Arial"/>
          <w:sz w:val="20"/>
          <w:szCs w:val="20"/>
        </w:rPr>
        <w:t xml:space="preserve">, </w:t>
      </w:r>
      <w:r w:rsidR="5E9A78DD" w:rsidRPr="5F0221E9">
        <w:rPr>
          <w:rFonts w:ascii="Arial" w:eastAsia="Arial" w:hAnsi="Arial" w:cs="Arial"/>
          <w:sz w:val="20"/>
          <w:szCs w:val="20"/>
        </w:rPr>
        <w:t>brinda</w:t>
      </w:r>
      <w:r w:rsidR="0347CEDF" w:rsidRPr="5F0221E9">
        <w:rPr>
          <w:rFonts w:ascii="Arial" w:eastAsia="Arial" w:hAnsi="Arial" w:cs="Arial"/>
          <w:sz w:val="20"/>
          <w:szCs w:val="20"/>
        </w:rPr>
        <w:t xml:space="preserve"> </w:t>
      </w:r>
      <w:r w:rsidR="42542AE2" w:rsidRPr="5F0221E9">
        <w:rPr>
          <w:rFonts w:ascii="Arial" w:eastAsia="Arial" w:hAnsi="Arial" w:cs="Arial"/>
          <w:sz w:val="20"/>
          <w:szCs w:val="20"/>
        </w:rPr>
        <w:t xml:space="preserve">recetas prácticas </w:t>
      </w:r>
      <w:r w:rsidR="001A4DED" w:rsidRPr="5F0221E9">
        <w:rPr>
          <w:rFonts w:ascii="Arial" w:eastAsia="Arial" w:hAnsi="Arial" w:cs="Arial"/>
          <w:sz w:val="20"/>
          <w:szCs w:val="20"/>
        </w:rPr>
        <w:t xml:space="preserve">con </w:t>
      </w:r>
      <w:r w:rsidR="17C2659B" w:rsidRPr="5F0221E9">
        <w:rPr>
          <w:rFonts w:ascii="Arial" w:eastAsia="Arial" w:hAnsi="Arial" w:cs="Arial"/>
          <w:sz w:val="20"/>
          <w:szCs w:val="20"/>
        </w:rPr>
        <w:t>los beneficios y</w:t>
      </w:r>
      <w:r w:rsidR="42542AE2" w:rsidRPr="5F0221E9">
        <w:rPr>
          <w:rFonts w:ascii="Arial" w:eastAsia="Arial" w:hAnsi="Arial" w:cs="Arial"/>
          <w:sz w:val="20"/>
          <w:szCs w:val="20"/>
        </w:rPr>
        <w:t xml:space="preserve"> la versatilidad de la avena, </w:t>
      </w:r>
      <w:r w:rsidR="6E15E647" w:rsidRPr="5F0221E9">
        <w:rPr>
          <w:rFonts w:ascii="Arial" w:eastAsia="Arial" w:hAnsi="Arial" w:cs="Arial"/>
          <w:sz w:val="20"/>
          <w:szCs w:val="20"/>
        </w:rPr>
        <w:t>ofreciendo nutrientes</w:t>
      </w:r>
      <w:r w:rsidR="42542AE2" w:rsidRPr="5F0221E9">
        <w:rPr>
          <w:rFonts w:ascii="Arial" w:eastAsia="Arial" w:hAnsi="Arial" w:cs="Arial"/>
          <w:sz w:val="20"/>
          <w:szCs w:val="20"/>
        </w:rPr>
        <w:t xml:space="preserve"> </w:t>
      </w:r>
      <w:r w:rsidR="3C42AB8A" w:rsidRPr="5F0221E9">
        <w:rPr>
          <w:rFonts w:ascii="Arial" w:eastAsia="Arial" w:hAnsi="Arial" w:cs="Arial"/>
          <w:sz w:val="20"/>
          <w:szCs w:val="20"/>
        </w:rPr>
        <w:t xml:space="preserve">que pueden </w:t>
      </w:r>
      <w:r w:rsidR="23B7020F" w:rsidRPr="5F0221E9">
        <w:rPr>
          <w:rFonts w:ascii="Arial" w:eastAsia="Arial" w:hAnsi="Arial" w:cs="Arial"/>
          <w:sz w:val="20"/>
          <w:szCs w:val="20"/>
        </w:rPr>
        <w:t>ayudar al</w:t>
      </w:r>
      <w:r w:rsidR="001A4DED" w:rsidRPr="5F0221E9">
        <w:rPr>
          <w:rFonts w:ascii="Arial" w:eastAsia="Arial" w:hAnsi="Arial" w:cs="Arial"/>
          <w:sz w:val="20"/>
          <w:szCs w:val="20"/>
        </w:rPr>
        <w:t xml:space="preserve"> </w:t>
      </w:r>
      <w:r w:rsidR="42542AE2" w:rsidRPr="5F0221E9">
        <w:rPr>
          <w:rFonts w:ascii="Arial" w:eastAsia="Arial" w:hAnsi="Arial" w:cs="Arial"/>
          <w:sz w:val="20"/>
          <w:szCs w:val="20"/>
        </w:rPr>
        <w:t xml:space="preserve">funcionamiento </w:t>
      </w:r>
      <w:r w:rsidR="001A4DED" w:rsidRPr="5F0221E9">
        <w:rPr>
          <w:rFonts w:ascii="Arial" w:eastAsia="Arial" w:hAnsi="Arial" w:cs="Arial"/>
          <w:sz w:val="20"/>
          <w:szCs w:val="20"/>
        </w:rPr>
        <w:t xml:space="preserve">adecuado </w:t>
      </w:r>
      <w:r w:rsidR="42542AE2" w:rsidRPr="5F0221E9">
        <w:rPr>
          <w:rFonts w:ascii="Arial" w:eastAsia="Arial" w:hAnsi="Arial" w:cs="Arial"/>
          <w:sz w:val="20"/>
          <w:szCs w:val="20"/>
        </w:rPr>
        <w:t>del cuerpo.</w:t>
      </w:r>
    </w:p>
    <w:p w14:paraId="14361434" w14:textId="7172F375" w:rsidR="00A34734" w:rsidRDefault="3D8F1913" w:rsidP="0FCB0417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 w:rsidRPr="1B4F79EE">
        <w:rPr>
          <w:rFonts w:ascii="Arial" w:eastAsia="Arial" w:hAnsi="Arial" w:cs="Arial"/>
          <w:sz w:val="20"/>
          <w:szCs w:val="20"/>
        </w:rPr>
        <w:t xml:space="preserve">Por ello, la marca invita a todas las personas a unirse a las siguientes actividades que se llevarán a cabo durante los primeros meses del año: </w:t>
      </w:r>
    </w:p>
    <w:p w14:paraId="060CE7EA" w14:textId="0514DFD1" w:rsidR="00C84C7A" w:rsidRDefault="00C84C7A" w:rsidP="00C84C7A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72A24FC7">
        <w:rPr>
          <w:rFonts w:ascii="Arial" w:eastAsia="Arial" w:hAnsi="Arial" w:cs="Arial"/>
          <w:b/>
          <w:bCs/>
          <w:sz w:val="20"/>
          <w:szCs w:val="20"/>
        </w:rPr>
        <w:t>Quaker</w:t>
      </w:r>
      <w:proofErr w:type="spellEnd"/>
      <w:r w:rsidRPr="72A24FC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72A24FC7">
        <w:rPr>
          <w:rFonts w:ascii="Arial" w:eastAsia="Arial" w:hAnsi="Arial" w:cs="Arial"/>
          <w:b/>
          <w:bCs/>
          <w:sz w:val="20"/>
          <w:szCs w:val="20"/>
        </w:rPr>
        <w:t>Fest</w:t>
      </w:r>
      <w:proofErr w:type="spellEnd"/>
      <w:r w:rsidRPr="72A24FC7">
        <w:rPr>
          <w:rFonts w:ascii="Arial" w:eastAsia="Arial" w:hAnsi="Arial" w:cs="Arial"/>
          <w:sz w:val="20"/>
          <w:szCs w:val="20"/>
        </w:rPr>
        <w:t xml:space="preserve">: Vive la experiencia </w:t>
      </w:r>
      <w:proofErr w:type="spellStart"/>
      <w:r w:rsidRPr="72A24FC7">
        <w:rPr>
          <w:rFonts w:ascii="Arial" w:eastAsia="Arial" w:hAnsi="Arial" w:cs="Arial"/>
          <w:sz w:val="20"/>
          <w:szCs w:val="20"/>
        </w:rPr>
        <w:t>Quaker</w:t>
      </w:r>
      <w:proofErr w:type="spellEnd"/>
      <w:r w:rsidRPr="72A24FC7">
        <w:rPr>
          <w:rFonts w:ascii="Arial" w:eastAsia="Arial" w:hAnsi="Arial" w:cs="Arial"/>
          <w:sz w:val="20"/>
          <w:szCs w:val="20"/>
        </w:rPr>
        <w:t>® en la Fuente Xochipilli Chapultepec del 7 al 9 de febrero. Este evento gratuito incluirá actividades interactivas, talleres y degustaciones que te inspirarán a descubrir tu mejor versión</w:t>
      </w:r>
      <w:r>
        <w:rPr>
          <w:rFonts w:ascii="Arial" w:eastAsia="Arial" w:hAnsi="Arial" w:cs="Arial"/>
          <w:sz w:val="20"/>
          <w:szCs w:val="20"/>
        </w:rPr>
        <w:t>.</w:t>
      </w:r>
    </w:p>
    <w:p w14:paraId="4AD55DF8" w14:textId="77777777" w:rsidR="00C84C7A" w:rsidRPr="00C84C7A" w:rsidRDefault="00C84C7A" w:rsidP="00C84C7A">
      <w:pPr>
        <w:pStyle w:val="ListParagraph"/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p w14:paraId="304096C5" w14:textId="26DCD0A7" w:rsidR="0708A29C" w:rsidRDefault="0708A29C" w:rsidP="72A24FC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5F0221E9">
        <w:rPr>
          <w:rFonts w:ascii="Arial" w:eastAsia="Arial" w:hAnsi="Arial" w:cs="Arial"/>
          <w:b/>
          <w:bCs/>
          <w:sz w:val="20"/>
          <w:szCs w:val="20"/>
        </w:rPr>
        <w:t xml:space="preserve">Reto </w:t>
      </w:r>
      <w:proofErr w:type="spellStart"/>
      <w:r w:rsidRPr="5F0221E9">
        <w:rPr>
          <w:rFonts w:ascii="Arial" w:eastAsia="Arial" w:hAnsi="Arial" w:cs="Arial"/>
          <w:b/>
          <w:bCs/>
          <w:sz w:val="20"/>
          <w:szCs w:val="20"/>
        </w:rPr>
        <w:t>Quaker</w:t>
      </w:r>
      <w:proofErr w:type="spellEnd"/>
      <w:r w:rsidRPr="5F0221E9">
        <w:rPr>
          <w:rFonts w:ascii="Arial" w:eastAsia="Arial" w:hAnsi="Arial" w:cs="Arial"/>
          <w:b/>
          <w:bCs/>
          <w:sz w:val="20"/>
          <w:szCs w:val="20"/>
        </w:rPr>
        <w:t xml:space="preserve">®: </w:t>
      </w:r>
      <w:r w:rsidRPr="5F0221E9">
        <w:rPr>
          <w:rFonts w:ascii="Arial" w:eastAsia="Arial" w:hAnsi="Arial" w:cs="Arial"/>
          <w:sz w:val="20"/>
          <w:szCs w:val="20"/>
        </w:rPr>
        <w:t xml:space="preserve">En su tercera edición, </w:t>
      </w:r>
      <w:proofErr w:type="spellStart"/>
      <w:r w:rsidRPr="5F0221E9">
        <w:rPr>
          <w:rFonts w:ascii="Arial" w:eastAsia="Arial" w:hAnsi="Arial" w:cs="Arial"/>
          <w:sz w:val="20"/>
          <w:szCs w:val="20"/>
        </w:rPr>
        <w:t>Quaker</w:t>
      </w:r>
      <w:proofErr w:type="spellEnd"/>
      <w:r w:rsidRPr="5F0221E9">
        <w:rPr>
          <w:rFonts w:ascii="Arial" w:eastAsia="Arial" w:hAnsi="Arial" w:cs="Arial"/>
          <w:sz w:val="20"/>
          <w:szCs w:val="20"/>
        </w:rPr>
        <w:t xml:space="preserve">® acompañará a los consumidores durante 21 días para fomentar hábitos positivos. A través de rutinas de ejercicio y recetas </w:t>
      </w:r>
      <w:r w:rsidR="001A4DED" w:rsidRPr="5F0221E9">
        <w:rPr>
          <w:rFonts w:ascii="Arial" w:eastAsia="Arial" w:hAnsi="Arial" w:cs="Arial"/>
          <w:sz w:val="20"/>
          <w:szCs w:val="20"/>
        </w:rPr>
        <w:t>nutritivas</w:t>
      </w:r>
      <w:r w:rsidRPr="5F0221E9">
        <w:rPr>
          <w:rFonts w:ascii="Arial" w:eastAsia="Arial" w:hAnsi="Arial" w:cs="Arial"/>
          <w:sz w:val="20"/>
          <w:szCs w:val="20"/>
        </w:rPr>
        <w:t xml:space="preserve"> los participantes </w:t>
      </w:r>
      <w:r w:rsidR="005F7850" w:rsidRPr="5F0221E9">
        <w:rPr>
          <w:rFonts w:ascii="Arial" w:eastAsia="Arial" w:hAnsi="Arial" w:cs="Arial"/>
          <w:sz w:val="20"/>
          <w:szCs w:val="20"/>
        </w:rPr>
        <w:t>podrán</w:t>
      </w:r>
      <w:r w:rsidR="001A4DED" w:rsidRPr="5F0221E9">
        <w:rPr>
          <w:rFonts w:ascii="Arial" w:eastAsia="Arial" w:hAnsi="Arial" w:cs="Arial"/>
          <w:sz w:val="20"/>
          <w:szCs w:val="20"/>
        </w:rPr>
        <w:t xml:space="preserve"> comenzar su camino hacia un estilo de vida activo y </w:t>
      </w:r>
      <w:r w:rsidR="5B759D7C" w:rsidRPr="5F0221E9">
        <w:rPr>
          <w:rFonts w:ascii="Arial" w:eastAsia="Arial" w:hAnsi="Arial" w:cs="Arial"/>
          <w:sz w:val="20"/>
          <w:szCs w:val="20"/>
        </w:rPr>
        <w:t>de bienestar</w:t>
      </w:r>
      <w:r w:rsidRPr="5F0221E9">
        <w:rPr>
          <w:rFonts w:ascii="Arial" w:eastAsia="Arial" w:hAnsi="Arial" w:cs="Arial"/>
          <w:sz w:val="20"/>
          <w:szCs w:val="20"/>
        </w:rPr>
        <w:t xml:space="preserve"> general. Para ser parte del reto, </w:t>
      </w:r>
      <w:r w:rsidR="0012034C" w:rsidRPr="5F0221E9">
        <w:rPr>
          <w:rFonts w:ascii="Arial" w:eastAsia="Arial" w:hAnsi="Arial" w:cs="Arial"/>
          <w:sz w:val="20"/>
          <w:szCs w:val="20"/>
        </w:rPr>
        <w:t xml:space="preserve">la marca invita a registrarse </w:t>
      </w:r>
      <w:hyperlink r:id="rId10">
        <w:r w:rsidR="0B2DEA88" w:rsidRPr="5F0221E9">
          <w:rPr>
            <w:rStyle w:val="Hyperlink"/>
            <w:rFonts w:ascii="Arial" w:eastAsia="Arial" w:hAnsi="Arial" w:cs="Arial"/>
            <w:sz w:val="20"/>
            <w:szCs w:val="20"/>
          </w:rPr>
          <w:t>aquí.</w:t>
        </w:r>
      </w:hyperlink>
    </w:p>
    <w:p w14:paraId="6E49CFCA" w14:textId="499577EF" w:rsidR="72A24FC7" w:rsidRDefault="72A24FC7" w:rsidP="72A24FC7">
      <w:pPr>
        <w:pStyle w:val="ListParagraph"/>
        <w:spacing w:before="240" w:after="24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8CBBAA7" w14:textId="29B9B3AC" w:rsidR="2BA53A8A" w:rsidRDefault="2BA53A8A" w:rsidP="72A24FC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5F0221E9">
        <w:rPr>
          <w:rFonts w:ascii="Arial" w:eastAsia="Arial" w:hAnsi="Arial" w:cs="Arial"/>
          <w:b/>
          <w:bCs/>
          <w:sz w:val="20"/>
          <w:szCs w:val="20"/>
        </w:rPr>
        <w:t>Social Running Club</w:t>
      </w:r>
      <w:r w:rsidRPr="5F0221E9">
        <w:rPr>
          <w:rFonts w:ascii="Arial" w:eastAsia="Arial" w:hAnsi="Arial" w:cs="Arial"/>
          <w:sz w:val="20"/>
          <w:szCs w:val="20"/>
        </w:rPr>
        <w:t xml:space="preserve">: </w:t>
      </w:r>
      <w:r w:rsidR="02BEA5F5" w:rsidRPr="5F0221E9">
        <w:rPr>
          <w:rFonts w:ascii="Arial" w:eastAsia="Arial" w:hAnsi="Arial" w:cs="Arial"/>
          <w:sz w:val="20"/>
          <w:szCs w:val="20"/>
        </w:rPr>
        <w:t>Se realizarán</w:t>
      </w:r>
      <w:r w:rsidRPr="5F0221E9">
        <w:rPr>
          <w:rFonts w:ascii="Arial" w:eastAsia="Arial" w:hAnsi="Arial" w:cs="Arial"/>
          <w:sz w:val="20"/>
          <w:szCs w:val="20"/>
        </w:rPr>
        <w:t xml:space="preserve"> corridas </w:t>
      </w:r>
      <w:r w:rsidR="03D8A862" w:rsidRPr="5F0221E9">
        <w:rPr>
          <w:rFonts w:ascii="Arial" w:eastAsia="Arial" w:hAnsi="Arial" w:cs="Arial"/>
          <w:sz w:val="20"/>
          <w:szCs w:val="20"/>
        </w:rPr>
        <w:t>los sábados</w:t>
      </w:r>
      <w:r w:rsidR="00AF4A35" w:rsidRPr="00AF4A35">
        <w:rPr>
          <w:b/>
          <w:bCs/>
        </w:rPr>
        <w:t xml:space="preserve"> </w:t>
      </w:r>
      <w:r w:rsidR="00AF4A35" w:rsidRPr="00AF4A35">
        <w:rPr>
          <w:rFonts w:ascii="Arial" w:eastAsia="Arial" w:hAnsi="Arial" w:cs="Arial"/>
          <w:b/>
          <w:bCs/>
          <w:sz w:val="20"/>
          <w:szCs w:val="20"/>
        </w:rPr>
        <w:t xml:space="preserve">15 </w:t>
      </w:r>
      <w:r w:rsidR="00AF4A35" w:rsidRPr="00AF4A35">
        <w:rPr>
          <w:rFonts w:ascii="Arial" w:eastAsia="Arial" w:hAnsi="Arial" w:cs="Arial"/>
          <w:sz w:val="20"/>
          <w:szCs w:val="20"/>
        </w:rPr>
        <w:t xml:space="preserve">y </w:t>
      </w:r>
      <w:r w:rsidR="00AF4A35" w:rsidRPr="00AF4A35">
        <w:rPr>
          <w:rFonts w:ascii="Arial" w:eastAsia="Arial" w:hAnsi="Arial" w:cs="Arial"/>
          <w:b/>
          <w:bCs/>
          <w:sz w:val="20"/>
          <w:szCs w:val="20"/>
        </w:rPr>
        <w:t xml:space="preserve">22 de febrero, </w:t>
      </w:r>
      <w:r w:rsidR="00AF4A35" w:rsidRPr="00AF4A35">
        <w:rPr>
          <w:rFonts w:ascii="Arial" w:eastAsia="Arial" w:hAnsi="Arial" w:cs="Arial"/>
          <w:sz w:val="20"/>
          <w:szCs w:val="20"/>
        </w:rPr>
        <w:t xml:space="preserve">así como el </w:t>
      </w:r>
      <w:r w:rsidR="00AF4A35" w:rsidRPr="00AF4A35">
        <w:rPr>
          <w:rFonts w:ascii="Arial" w:eastAsia="Arial" w:hAnsi="Arial" w:cs="Arial"/>
          <w:b/>
          <w:bCs/>
          <w:sz w:val="20"/>
          <w:szCs w:val="20"/>
        </w:rPr>
        <w:t>1 de marzo</w:t>
      </w:r>
      <w:r w:rsidR="62D4BF23" w:rsidRPr="5F0221E9">
        <w:rPr>
          <w:rFonts w:ascii="Arial" w:eastAsia="Arial" w:hAnsi="Arial" w:cs="Arial"/>
          <w:sz w:val="20"/>
          <w:szCs w:val="20"/>
        </w:rPr>
        <w:t>, a partir de las 7:00 horas</w:t>
      </w:r>
      <w:r w:rsidRPr="5F0221E9">
        <w:rPr>
          <w:rFonts w:ascii="Arial" w:eastAsia="Arial" w:hAnsi="Arial" w:cs="Arial"/>
          <w:sz w:val="20"/>
          <w:szCs w:val="20"/>
        </w:rPr>
        <w:t xml:space="preserve">. </w:t>
      </w:r>
      <w:r w:rsidR="0E31C3B1" w:rsidRPr="5F0221E9">
        <w:rPr>
          <w:rFonts w:ascii="Arial" w:eastAsia="Arial" w:hAnsi="Arial" w:cs="Arial"/>
          <w:sz w:val="20"/>
          <w:szCs w:val="20"/>
        </w:rPr>
        <w:t xml:space="preserve">Las actividades estarán lideradas por Javier </w:t>
      </w:r>
      <w:r w:rsidR="3F554D0F" w:rsidRPr="5F0221E9">
        <w:rPr>
          <w:rFonts w:ascii="Arial" w:eastAsia="Arial" w:hAnsi="Arial" w:cs="Arial"/>
          <w:sz w:val="20"/>
          <w:szCs w:val="20"/>
        </w:rPr>
        <w:t>Vázquez</w:t>
      </w:r>
      <w:r w:rsidR="0E31C3B1" w:rsidRPr="5F0221E9">
        <w:rPr>
          <w:rFonts w:ascii="Arial" w:eastAsia="Arial" w:hAnsi="Arial" w:cs="Arial"/>
          <w:sz w:val="20"/>
          <w:szCs w:val="20"/>
        </w:rPr>
        <w:t>, Diego Calzada</w:t>
      </w:r>
      <w:r w:rsidR="0005557B" w:rsidRPr="5F0221E9">
        <w:rPr>
          <w:rFonts w:ascii="Arial" w:eastAsia="Arial" w:hAnsi="Arial" w:cs="Arial"/>
          <w:sz w:val="20"/>
          <w:szCs w:val="20"/>
        </w:rPr>
        <w:t xml:space="preserve">, </w:t>
      </w:r>
      <w:r w:rsidR="0E31C3B1" w:rsidRPr="5F0221E9">
        <w:rPr>
          <w:rFonts w:ascii="Arial" w:eastAsia="Arial" w:hAnsi="Arial" w:cs="Arial"/>
          <w:sz w:val="20"/>
          <w:szCs w:val="20"/>
        </w:rPr>
        <w:t>Evelyn Guijarro</w:t>
      </w:r>
      <w:r w:rsidR="0005557B" w:rsidRPr="5F0221E9">
        <w:rPr>
          <w:rFonts w:ascii="Arial" w:eastAsia="Arial" w:hAnsi="Arial" w:cs="Arial"/>
          <w:sz w:val="20"/>
          <w:szCs w:val="20"/>
        </w:rPr>
        <w:t xml:space="preserve"> entre otros</w:t>
      </w:r>
      <w:r w:rsidR="0E31C3B1" w:rsidRPr="5F0221E9">
        <w:rPr>
          <w:rFonts w:ascii="Arial" w:eastAsia="Arial" w:hAnsi="Arial" w:cs="Arial"/>
          <w:sz w:val="20"/>
          <w:szCs w:val="20"/>
        </w:rPr>
        <w:t xml:space="preserve">. El punto de reunión será en </w:t>
      </w:r>
      <w:r w:rsidR="0E31C3B1" w:rsidRPr="5F0221E9">
        <w:rPr>
          <w:rFonts w:ascii="Arial" w:eastAsia="Arial" w:hAnsi="Arial" w:cs="Arial"/>
          <w:b/>
          <w:bCs/>
          <w:sz w:val="20"/>
          <w:szCs w:val="20"/>
        </w:rPr>
        <w:t xml:space="preserve">Cafetería Agroecológica Casa </w:t>
      </w:r>
      <w:proofErr w:type="spellStart"/>
      <w:r w:rsidR="0E31C3B1" w:rsidRPr="5F0221E9">
        <w:rPr>
          <w:rFonts w:ascii="Arial" w:eastAsia="Arial" w:hAnsi="Arial" w:cs="Arial"/>
          <w:b/>
          <w:bCs/>
          <w:sz w:val="20"/>
          <w:szCs w:val="20"/>
        </w:rPr>
        <w:t>Tlalli</w:t>
      </w:r>
      <w:proofErr w:type="spellEnd"/>
      <w:r w:rsidR="0E31C3B1" w:rsidRPr="5F0221E9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66A5E04C" w14:textId="681A391C" w:rsidR="0FCB0417" w:rsidRDefault="0FCB0417" w:rsidP="7BA0C59E">
      <w:pPr>
        <w:pStyle w:val="ListParagraph"/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p w14:paraId="5626965C" w14:textId="7ECBCAA6" w:rsidR="0FCB0417" w:rsidRDefault="5E58C0B8" w:rsidP="5F0221E9">
      <w:pPr>
        <w:pStyle w:val="ListParagraph"/>
        <w:numPr>
          <w:ilvl w:val="0"/>
          <w:numId w:val="5"/>
        </w:numPr>
        <w:spacing w:before="240" w:after="240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5F0221E9">
        <w:rPr>
          <w:rFonts w:ascii="Arial" w:eastAsia="Arial" w:hAnsi="Arial" w:cs="Arial"/>
          <w:b/>
          <w:bCs/>
          <w:sz w:val="20"/>
          <w:szCs w:val="20"/>
        </w:rPr>
        <w:t>Clases en estudios</w:t>
      </w:r>
      <w:r w:rsidR="4D2D07CA" w:rsidRPr="5F0221E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4D2D07CA" w:rsidRPr="5F0221E9">
        <w:rPr>
          <w:rFonts w:ascii="Arial" w:eastAsia="Arial" w:hAnsi="Arial" w:cs="Arial"/>
          <w:b/>
          <w:bCs/>
          <w:sz w:val="20"/>
          <w:szCs w:val="20"/>
        </w:rPr>
        <w:t>Commando</w:t>
      </w:r>
      <w:proofErr w:type="spellEnd"/>
      <w:r w:rsidRPr="5F0221E9">
        <w:rPr>
          <w:rFonts w:ascii="Arial" w:eastAsia="Arial" w:hAnsi="Arial" w:cs="Arial"/>
          <w:sz w:val="20"/>
          <w:szCs w:val="20"/>
        </w:rPr>
        <w:t xml:space="preserve">: </w:t>
      </w:r>
      <w:r w:rsidR="02533D1D" w:rsidRPr="5F0221E9">
        <w:rPr>
          <w:rFonts w:ascii="Arial" w:eastAsia="Arial" w:hAnsi="Arial" w:cs="Arial"/>
          <w:sz w:val="20"/>
          <w:szCs w:val="20"/>
        </w:rPr>
        <w:t xml:space="preserve">En alianza con el estudio </w:t>
      </w:r>
      <w:proofErr w:type="spellStart"/>
      <w:r w:rsidR="02533D1D" w:rsidRPr="5F0221E9">
        <w:rPr>
          <w:rFonts w:ascii="Arial" w:eastAsia="Arial" w:hAnsi="Arial" w:cs="Arial"/>
          <w:sz w:val="20"/>
          <w:szCs w:val="20"/>
        </w:rPr>
        <w:t>Commando</w:t>
      </w:r>
      <w:proofErr w:type="spellEnd"/>
      <w:r w:rsidR="02533D1D" w:rsidRPr="5F0221E9">
        <w:rPr>
          <w:rFonts w:ascii="Arial" w:eastAsia="Arial" w:hAnsi="Arial" w:cs="Arial"/>
          <w:sz w:val="20"/>
          <w:szCs w:val="20"/>
        </w:rPr>
        <w:t xml:space="preserve">, centro líder en el ámbito del fitness en México, </w:t>
      </w:r>
      <w:proofErr w:type="spellStart"/>
      <w:r w:rsidR="02533D1D" w:rsidRPr="5F0221E9">
        <w:rPr>
          <w:rFonts w:ascii="Arial" w:eastAsia="Arial" w:hAnsi="Arial" w:cs="Arial"/>
          <w:sz w:val="20"/>
          <w:szCs w:val="20"/>
        </w:rPr>
        <w:t>Quaker</w:t>
      </w:r>
      <w:proofErr w:type="spellEnd"/>
      <w:r w:rsidR="02533D1D" w:rsidRPr="5F0221E9">
        <w:rPr>
          <w:rFonts w:ascii="Arial" w:eastAsia="Arial" w:hAnsi="Arial" w:cs="Arial"/>
          <w:sz w:val="20"/>
          <w:szCs w:val="20"/>
        </w:rPr>
        <w:t xml:space="preserve">® ofrecerá clases gratuitas de entrenamiento funcional en diferentes horarios en las fechas </w:t>
      </w:r>
      <w:r w:rsidR="009030A5">
        <w:rPr>
          <w:rFonts w:ascii="Arial" w:eastAsia="Arial" w:hAnsi="Arial" w:cs="Arial"/>
          <w:sz w:val="20"/>
          <w:szCs w:val="20"/>
        </w:rPr>
        <w:t>25, 26 y 27 de febrero</w:t>
      </w:r>
      <w:r w:rsidR="02533D1D" w:rsidRPr="5F0221E9">
        <w:rPr>
          <w:rFonts w:ascii="Arial" w:eastAsia="Arial" w:hAnsi="Arial" w:cs="Arial"/>
          <w:sz w:val="20"/>
          <w:szCs w:val="20"/>
        </w:rPr>
        <w:t xml:space="preserve">; en las sucursales de </w:t>
      </w:r>
      <w:proofErr w:type="spellStart"/>
      <w:r w:rsidR="02533D1D" w:rsidRPr="5F0221E9">
        <w:rPr>
          <w:rFonts w:ascii="Arial" w:eastAsia="Arial" w:hAnsi="Arial" w:cs="Arial"/>
          <w:sz w:val="20"/>
          <w:szCs w:val="20"/>
        </w:rPr>
        <w:t>Artz</w:t>
      </w:r>
      <w:proofErr w:type="spellEnd"/>
      <w:r w:rsidR="02533D1D" w:rsidRPr="5F0221E9">
        <w:rPr>
          <w:rFonts w:ascii="Arial" w:eastAsia="Arial" w:hAnsi="Arial" w:cs="Arial"/>
          <w:sz w:val="20"/>
          <w:szCs w:val="20"/>
        </w:rPr>
        <w:t xml:space="preserve">, Condesa y Polanco. Las inscripciones estarán abiertas para todos los interesados a través de las redes sociales de </w:t>
      </w:r>
      <w:proofErr w:type="spellStart"/>
      <w:r w:rsidR="02533D1D" w:rsidRPr="5F0221E9">
        <w:rPr>
          <w:rFonts w:ascii="Arial" w:eastAsia="Arial" w:hAnsi="Arial" w:cs="Arial"/>
          <w:sz w:val="20"/>
          <w:szCs w:val="20"/>
        </w:rPr>
        <w:t>Quaker</w:t>
      </w:r>
      <w:proofErr w:type="spellEnd"/>
      <w:r w:rsidR="02533D1D" w:rsidRPr="5F0221E9">
        <w:rPr>
          <w:rFonts w:ascii="Arial" w:eastAsia="Arial" w:hAnsi="Arial" w:cs="Arial"/>
          <w:sz w:val="20"/>
          <w:szCs w:val="20"/>
        </w:rPr>
        <w:t>®</w:t>
      </w:r>
      <w:r w:rsidR="0A6B5AA3" w:rsidRPr="5F0221E9">
        <w:rPr>
          <w:rFonts w:ascii="Arial" w:eastAsia="Arial" w:hAnsi="Arial" w:cs="Arial"/>
          <w:sz w:val="20"/>
          <w:szCs w:val="20"/>
        </w:rPr>
        <w:t>.</w:t>
      </w:r>
    </w:p>
    <w:p w14:paraId="7EA1DFA0" w14:textId="1DB6025E" w:rsidR="54E053E8" w:rsidRDefault="54E053E8" w:rsidP="0FCB0417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FCB0417">
        <w:rPr>
          <w:rFonts w:ascii="Arial" w:eastAsia="Arial" w:hAnsi="Arial" w:cs="Arial"/>
          <w:sz w:val="20"/>
          <w:szCs w:val="20"/>
        </w:rPr>
        <w:t>Quaker</w:t>
      </w:r>
      <w:proofErr w:type="spellEnd"/>
      <w:r w:rsidRPr="0FCB0417">
        <w:rPr>
          <w:rFonts w:ascii="Arial" w:eastAsia="Arial" w:hAnsi="Arial" w:cs="Arial"/>
          <w:sz w:val="20"/>
          <w:szCs w:val="20"/>
        </w:rPr>
        <w:t>® es la marca líder de PepsiCo en el estudio de la nutrición y la ciencia detrás de la avena</w:t>
      </w:r>
      <w:r w:rsidR="00AF0B12">
        <w:rPr>
          <w:rFonts w:ascii="Arial" w:eastAsia="Arial" w:hAnsi="Arial" w:cs="Arial"/>
          <w:sz w:val="20"/>
          <w:szCs w:val="20"/>
        </w:rPr>
        <w:t xml:space="preserve">, a </w:t>
      </w:r>
      <w:r w:rsidRPr="0FCB0417">
        <w:rPr>
          <w:rFonts w:ascii="Arial" w:eastAsia="Arial" w:hAnsi="Arial" w:cs="Arial"/>
          <w:sz w:val="20"/>
          <w:szCs w:val="20"/>
        </w:rPr>
        <w:t xml:space="preserve">través de la visión de transformación PepsiCo Positivo (Pep +), la empresa genera un valor real en sus consumidores mediante el pilar de Elecciones Positivas, ya que les brinda toda la información </w:t>
      </w:r>
      <w:r w:rsidRPr="0FCB0417">
        <w:rPr>
          <w:rFonts w:ascii="Arial" w:eastAsia="Arial" w:hAnsi="Arial" w:cs="Arial"/>
          <w:sz w:val="20"/>
          <w:szCs w:val="20"/>
        </w:rPr>
        <w:lastRenderedPageBreak/>
        <w:t>necesaria sobre su portafolio para que puedan elegir la opción que más le convenga de acuerdo con su estilo de vida.</w:t>
      </w:r>
    </w:p>
    <w:p w14:paraId="7AC2FC7E" w14:textId="4A41A55E" w:rsidR="0A03CBB0" w:rsidRDefault="35AB9F4E" w:rsidP="0FCB0417">
      <w:pPr>
        <w:spacing w:before="240" w:after="240"/>
        <w:rPr>
          <w:rFonts w:ascii="Arial" w:eastAsia="Arial" w:hAnsi="Arial" w:cs="Arial"/>
          <w:sz w:val="20"/>
          <w:szCs w:val="20"/>
        </w:rPr>
      </w:pPr>
      <w:r w:rsidRPr="0FCB0417">
        <w:rPr>
          <w:rFonts w:ascii="Arial" w:eastAsia="Arial" w:hAnsi="Arial" w:cs="Arial"/>
          <w:sz w:val="20"/>
          <w:szCs w:val="20"/>
        </w:rPr>
        <w:t xml:space="preserve">Para conocer más y participar en las diferentes actividades que </w:t>
      </w:r>
      <w:proofErr w:type="spellStart"/>
      <w:r w:rsidRPr="0FCB0417">
        <w:rPr>
          <w:rFonts w:ascii="Arial" w:eastAsia="Arial" w:hAnsi="Arial" w:cs="Arial"/>
          <w:sz w:val="20"/>
          <w:szCs w:val="20"/>
        </w:rPr>
        <w:t>Quaker</w:t>
      </w:r>
      <w:proofErr w:type="spellEnd"/>
      <w:r w:rsidRPr="0FCB0417">
        <w:rPr>
          <w:rFonts w:ascii="Arial" w:eastAsia="Arial" w:hAnsi="Arial" w:cs="Arial"/>
          <w:sz w:val="20"/>
          <w:szCs w:val="20"/>
        </w:rPr>
        <w:t xml:space="preserve">® tiene para </w:t>
      </w:r>
      <w:r w:rsidR="0E913CD6" w:rsidRPr="0FCB0417">
        <w:rPr>
          <w:rFonts w:ascii="Arial" w:eastAsia="Arial" w:hAnsi="Arial" w:cs="Arial"/>
          <w:sz w:val="20"/>
          <w:szCs w:val="20"/>
        </w:rPr>
        <w:t>el público</w:t>
      </w:r>
      <w:r w:rsidRPr="0FCB0417">
        <w:rPr>
          <w:rFonts w:ascii="Arial" w:eastAsia="Arial" w:hAnsi="Arial" w:cs="Arial"/>
          <w:sz w:val="20"/>
          <w:szCs w:val="20"/>
        </w:rPr>
        <w:t xml:space="preserve">, </w:t>
      </w:r>
      <w:r w:rsidR="20A0960C" w:rsidRPr="0FCB0417">
        <w:rPr>
          <w:rFonts w:ascii="Arial" w:eastAsia="Arial" w:hAnsi="Arial" w:cs="Arial"/>
          <w:sz w:val="20"/>
          <w:szCs w:val="20"/>
        </w:rPr>
        <w:t xml:space="preserve">consulta sus redes sociales: </w:t>
      </w:r>
      <w:r w:rsidR="3F459808" w:rsidRPr="0FCB0417">
        <w:rPr>
          <w:rFonts w:ascii="Arial" w:eastAsia="Arial" w:hAnsi="Arial" w:cs="Arial"/>
          <w:sz w:val="20"/>
          <w:szCs w:val="20"/>
        </w:rPr>
        <w:t xml:space="preserve">Instagram y X: </w:t>
      </w:r>
      <w:proofErr w:type="spellStart"/>
      <w:r w:rsidR="3F459808" w:rsidRPr="0FCB0417">
        <w:rPr>
          <w:rFonts w:ascii="Arial" w:eastAsia="Arial" w:hAnsi="Arial" w:cs="Arial"/>
          <w:sz w:val="20"/>
          <w:szCs w:val="20"/>
        </w:rPr>
        <w:t>Quaker_mx</w:t>
      </w:r>
      <w:proofErr w:type="spellEnd"/>
      <w:r w:rsidR="3F459808" w:rsidRPr="0FCB0417">
        <w:rPr>
          <w:rFonts w:ascii="Arial" w:eastAsia="Arial" w:hAnsi="Arial" w:cs="Arial"/>
          <w:sz w:val="20"/>
          <w:szCs w:val="20"/>
        </w:rPr>
        <w:t xml:space="preserve"> o FB: </w:t>
      </w:r>
      <w:proofErr w:type="spellStart"/>
      <w:r w:rsidR="3F459808" w:rsidRPr="0FCB0417">
        <w:rPr>
          <w:rFonts w:ascii="Arial" w:eastAsia="Arial" w:hAnsi="Arial" w:cs="Arial"/>
          <w:sz w:val="20"/>
          <w:szCs w:val="20"/>
        </w:rPr>
        <w:t>Quakermx</w:t>
      </w:r>
      <w:proofErr w:type="spellEnd"/>
      <w:r w:rsidR="0E0DB336" w:rsidRPr="0FCB0417">
        <w:rPr>
          <w:rFonts w:ascii="Arial" w:eastAsia="Arial" w:hAnsi="Arial" w:cs="Arial"/>
          <w:sz w:val="20"/>
          <w:szCs w:val="20"/>
        </w:rPr>
        <w:t xml:space="preserve">. </w:t>
      </w:r>
    </w:p>
    <w:p w14:paraId="73701CE9" w14:textId="3932460E" w:rsidR="0E0DB336" w:rsidRDefault="0E0DB336" w:rsidP="0FCB0417">
      <w:pPr>
        <w:spacing w:before="240" w:after="240"/>
        <w:rPr>
          <w:rFonts w:ascii="Arial" w:eastAsia="Arial" w:hAnsi="Arial" w:cs="Arial"/>
          <w:sz w:val="20"/>
          <w:szCs w:val="20"/>
        </w:rPr>
      </w:pPr>
      <w:r w:rsidRPr="0FCB0417">
        <w:rPr>
          <w:rFonts w:ascii="Arial" w:eastAsia="Arial" w:hAnsi="Arial" w:cs="Arial"/>
          <w:sz w:val="20"/>
          <w:szCs w:val="20"/>
        </w:rPr>
        <w:t>COME BIEN</w:t>
      </w:r>
    </w:p>
    <w:p w14:paraId="347E5BAF" w14:textId="52CBAF7F" w:rsidR="60EF0B2B" w:rsidRDefault="60EF0B2B" w:rsidP="42D8DD2D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42D8DD2D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14:paraId="3BA36ECB" w14:textId="0696C9F2" w:rsidR="60EF0B2B" w:rsidRDefault="60EF0B2B" w:rsidP="6F8CC10E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6F8CC10E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14:paraId="4A5F4B03" w14:textId="55A9E492" w:rsidR="42D8DD2D" w:rsidRDefault="60EF0B2B" w:rsidP="6F8CC10E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  <w:r w:rsidRPr="6F8CC10E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>Para obtener más información, visite pepsico.com.mx y síganos en Twitter y Facebook: @PepsiCoMex.</w:t>
      </w:r>
    </w:p>
    <w:p w14:paraId="061D4389" w14:textId="17A9616D" w:rsidR="6F8CC10E" w:rsidRPr="00DC668D" w:rsidRDefault="6F8CC10E" w:rsidP="6F8CC10E">
      <w:pPr>
        <w:spacing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s-MX"/>
        </w:rPr>
      </w:pPr>
    </w:p>
    <w:p w14:paraId="305D0989" w14:textId="2BC6143C" w:rsidR="60EF0B2B" w:rsidRPr="00DC668D" w:rsidRDefault="60EF0B2B" w:rsidP="42D8DD2D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n-US"/>
        </w:rPr>
      </w:pPr>
      <w:proofErr w:type="spellStart"/>
      <w:r w:rsidRPr="42D8DD2D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US"/>
        </w:rPr>
        <w:t>Contacto</w:t>
      </w:r>
      <w:proofErr w:type="spellEnd"/>
      <w:r w:rsidRPr="42D8DD2D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US"/>
        </w:rPr>
        <w:t xml:space="preserve"> de </w:t>
      </w:r>
      <w:proofErr w:type="spellStart"/>
      <w:r w:rsidRPr="42D8DD2D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US"/>
        </w:rPr>
        <w:t>prensa</w:t>
      </w:r>
      <w:proofErr w:type="spellEnd"/>
      <w:r w:rsidRPr="42D8DD2D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n-US"/>
        </w:rPr>
        <w:t xml:space="preserve">: </w:t>
      </w:r>
    </w:p>
    <w:p w14:paraId="33E81812" w14:textId="3CB3063D" w:rsidR="60EF0B2B" w:rsidRPr="00DC668D" w:rsidRDefault="60EF0B2B" w:rsidP="42D8DD2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n-US"/>
        </w:rPr>
      </w:pPr>
      <w:r w:rsidRPr="42D8DD2D">
        <w:rPr>
          <w:rFonts w:ascii="Arial" w:eastAsia="Arial" w:hAnsi="Arial" w:cs="Arial"/>
          <w:color w:val="000000" w:themeColor="text1"/>
          <w:sz w:val="18"/>
          <w:szCs w:val="18"/>
          <w:lang w:val="en-US"/>
        </w:rPr>
        <w:t xml:space="preserve">Paola Ruiz </w:t>
      </w:r>
    </w:p>
    <w:p w14:paraId="53C62675" w14:textId="11ECC2F9" w:rsidR="60EF0B2B" w:rsidRPr="00DC668D" w:rsidRDefault="60EF0B2B" w:rsidP="42D8DD2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n-US"/>
        </w:rPr>
      </w:pPr>
      <w:r w:rsidRPr="42D8DD2D">
        <w:rPr>
          <w:rFonts w:ascii="Arial" w:eastAsia="Arial" w:hAnsi="Arial" w:cs="Arial"/>
          <w:color w:val="000000" w:themeColor="text1"/>
          <w:sz w:val="18"/>
          <w:szCs w:val="18"/>
          <w:lang w:val="en-US"/>
        </w:rPr>
        <w:t>Senior Account Executive | Another Company</w:t>
      </w:r>
    </w:p>
    <w:p w14:paraId="5E0FC37F" w14:textId="5FC43DB8" w:rsidR="60EF0B2B" w:rsidRDefault="60EF0B2B" w:rsidP="42D8DD2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  <w:r w:rsidRPr="42D8DD2D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 xml:space="preserve">Cel. 55 85777630 </w:t>
      </w:r>
    </w:p>
    <w:p w14:paraId="038440CC" w14:textId="743FA535" w:rsidR="60EF0B2B" w:rsidRDefault="60EF0B2B" w:rsidP="42D8DD2D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  <w:r w:rsidRPr="42D8DD2D">
        <w:rPr>
          <w:rFonts w:ascii="Arial" w:eastAsia="Arial" w:hAnsi="Arial" w:cs="Arial"/>
          <w:color w:val="000000" w:themeColor="text1"/>
          <w:sz w:val="18"/>
          <w:szCs w:val="18"/>
          <w:lang w:val="es-419"/>
        </w:rPr>
        <w:t xml:space="preserve">E-mail: </w:t>
      </w:r>
      <w:hyperlink r:id="rId11">
        <w:r w:rsidRPr="42D8DD2D">
          <w:rPr>
            <w:rStyle w:val="Hyperlink"/>
            <w:rFonts w:ascii="Arial" w:eastAsia="Arial" w:hAnsi="Arial" w:cs="Arial"/>
            <w:sz w:val="18"/>
            <w:szCs w:val="18"/>
            <w:lang w:val="es-419"/>
          </w:rPr>
          <w:t>paola.ruiz@another.co</w:t>
        </w:r>
      </w:hyperlink>
    </w:p>
    <w:p w14:paraId="3940831C" w14:textId="52877799" w:rsidR="42D8DD2D" w:rsidRDefault="42D8DD2D" w:rsidP="42D8DD2D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</w:p>
    <w:p w14:paraId="65BB58DA" w14:textId="18D57724" w:rsidR="42D8DD2D" w:rsidRDefault="42D8DD2D" w:rsidP="42D8DD2D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419"/>
        </w:rPr>
      </w:pPr>
    </w:p>
    <w:p w14:paraId="30EC4FB1" w14:textId="4CDDA81C" w:rsidR="42D8DD2D" w:rsidRDefault="42D8DD2D" w:rsidP="42D8DD2D">
      <w:pPr>
        <w:spacing w:before="240" w:after="240"/>
        <w:rPr>
          <w:rFonts w:ascii="Aptos" w:eastAsia="Aptos" w:hAnsi="Aptos" w:cs="Aptos"/>
        </w:rPr>
      </w:pPr>
    </w:p>
    <w:sectPr w:rsidR="42D8DD2D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D56FE" w14:textId="77777777" w:rsidR="003A4C6D" w:rsidRDefault="003A4C6D">
      <w:pPr>
        <w:spacing w:after="0" w:line="240" w:lineRule="auto"/>
      </w:pPr>
      <w:r>
        <w:separator/>
      </w:r>
    </w:p>
  </w:endnote>
  <w:endnote w:type="continuationSeparator" w:id="0">
    <w:p w14:paraId="6E1D17D2" w14:textId="77777777" w:rsidR="003A4C6D" w:rsidRDefault="003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D8DD2D" w14:paraId="5FAC6CEB" w14:textId="77777777" w:rsidTr="42D8DD2D">
      <w:trPr>
        <w:trHeight w:val="300"/>
      </w:trPr>
      <w:tc>
        <w:tcPr>
          <w:tcW w:w="3005" w:type="dxa"/>
        </w:tcPr>
        <w:p w14:paraId="10A34ED5" w14:textId="47EB4112" w:rsidR="42D8DD2D" w:rsidRDefault="42D8DD2D" w:rsidP="42D8DD2D">
          <w:pPr>
            <w:pStyle w:val="Header"/>
            <w:ind w:left="-115"/>
          </w:pPr>
        </w:p>
      </w:tc>
      <w:tc>
        <w:tcPr>
          <w:tcW w:w="3005" w:type="dxa"/>
        </w:tcPr>
        <w:p w14:paraId="14EBCE83" w14:textId="72AD15B2" w:rsidR="42D8DD2D" w:rsidRDefault="42D8DD2D" w:rsidP="42D8DD2D">
          <w:pPr>
            <w:pStyle w:val="Header"/>
            <w:jc w:val="center"/>
          </w:pPr>
        </w:p>
      </w:tc>
      <w:tc>
        <w:tcPr>
          <w:tcW w:w="3005" w:type="dxa"/>
        </w:tcPr>
        <w:p w14:paraId="5E13C164" w14:textId="7D79777C" w:rsidR="42D8DD2D" w:rsidRDefault="42D8DD2D" w:rsidP="42D8DD2D">
          <w:pPr>
            <w:pStyle w:val="Header"/>
            <w:ind w:right="-115"/>
            <w:jc w:val="right"/>
          </w:pPr>
        </w:p>
      </w:tc>
    </w:tr>
  </w:tbl>
  <w:p w14:paraId="5217A8AD" w14:textId="7F32BAA9" w:rsidR="42D8DD2D" w:rsidRDefault="42D8DD2D" w:rsidP="42D8D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CC915" w14:textId="77777777" w:rsidR="003A4C6D" w:rsidRDefault="003A4C6D">
      <w:pPr>
        <w:spacing w:after="0" w:line="240" w:lineRule="auto"/>
      </w:pPr>
      <w:r>
        <w:separator/>
      </w:r>
    </w:p>
  </w:footnote>
  <w:footnote w:type="continuationSeparator" w:id="0">
    <w:p w14:paraId="6A6290FC" w14:textId="77777777" w:rsidR="003A4C6D" w:rsidRDefault="003A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D8DD2D" w14:paraId="5103278E" w14:textId="77777777" w:rsidTr="4D245886">
      <w:trPr>
        <w:trHeight w:val="555"/>
      </w:trPr>
      <w:tc>
        <w:tcPr>
          <w:tcW w:w="3005" w:type="dxa"/>
        </w:tcPr>
        <w:p w14:paraId="37F23F3F" w14:textId="4027BF28" w:rsidR="42D8DD2D" w:rsidRDefault="42D8DD2D" w:rsidP="42D8DD2D">
          <w:pPr>
            <w:pStyle w:val="Header"/>
            <w:ind w:left="-115"/>
          </w:pPr>
        </w:p>
      </w:tc>
      <w:tc>
        <w:tcPr>
          <w:tcW w:w="3005" w:type="dxa"/>
        </w:tcPr>
        <w:p w14:paraId="2CE203EA" w14:textId="6E235EB7" w:rsidR="42D8DD2D" w:rsidRDefault="4D245886" w:rsidP="42D8DD2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804052E" wp14:editId="08663503">
                <wp:extent cx="847725" cy="742950"/>
                <wp:effectExtent l="0" t="0" r="0" b="0"/>
                <wp:docPr id="1573251296" name="Picture 1573251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9A838FC" w14:textId="5E53182F" w:rsidR="42D8DD2D" w:rsidRDefault="42D8DD2D" w:rsidP="42D8DD2D">
          <w:pPr>
            <w:pStyle w:val="Header"/>
            <w:ind w:right="-115"/>
            <w:jc w:val="right"/>
          </w:pPr>
        </w:p>
      </w:tc>
    </w:tr>
  </w:tbl>
  <w:p w14:paraId="28010573" w14:textId="0F3044D1" w:rsidR="42D8DD2D" w:rsidRDefault="42D8DD2D" w:rsidP="42D8D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6E60"/>
    <w:multiLevelType w:val="hybridMultilevel"/>
    <w:tmpl w:val="01E87CFA"/>
    <w:lvl w:ilvl="0" w:tplc="F4EA3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2D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40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A9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A5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7C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46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C6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4D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6A95"/>
    <w:multiLevelType w:val="hybridMultilevel"/>
    <w:tmpl w:val="CBC83DB8"/>
    <w:lvl w:ilvl="0" w:tplc="1E527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06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8F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C4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4D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6B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CB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65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A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37C9"/>
    <w:multiLevelType w:val="hybridMultilevel"/>
    <w:tmpl w:val="8A4897B6"/>
    <w:lvl w:ilvl="0" w:tplc="AD4A7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4B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EA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A0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EC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4D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67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C6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21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D7C2"/>
    <w:multiLevelType w:val="hybridMultilevel"/>
    <w:tmpl w:val="B896FDC2"/>
    <w:lvl w:ilvl="0" w:tplc="C5BEB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AB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25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22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48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41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2E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29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45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04E1D"/>
    <w:multiLevelType w:val="hybridMultilevel"/>
    <w:tmpl w:val="981876D8"/>
    <w:lvl w:ilvl="0" w:tplc="A40AA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60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44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A8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84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A8F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AE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4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C1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156647">
    <w:abstractNumId w:val="2"/>
  </w:num>
  <w:num w:numId="2" w16cid:durableId="1385593979">
    <w:abstractNumId w:val="4"/>
  </w:num>
  <w:num w:numId="3" w16cid:durableId="386951484">
    <w:abstractNumId w:val="0"/>
  </w:num>
  <w:num w:numId="4" w16cid:durableId="160506879">
    <w:abstractNumId w:val="1"/>
  </w:num>
  <w:num w:numId="5" w16cid:durableId="544416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B26EE8"/>
    <w:rsid w:val="0005557B"/>
    <w:rsid w:val="000A33E4"/>
    <w:rsid w:val="000F77FE"/>
    <w:rsid w:val="0012034C"/>
    <w:rsid w:val="00130F5A"/>
    <w:rsid w:val="001A4DED"/>
    <w:rsid w:val="003856F1"/>
    <w:rsid w:val="003895C5"/>
    <w:rsid w:val="003A4C6D"/>
    <w:rsid w:val="005E1E29"/>
    <w:rsid w:val="005F7850"/>
    <w:rsid w:val="0069215B"/>
    <w:rsid w:val="007608FA"/>
    <w:rsid w:val="00795C8E"/>
    <w:rsid w:val="00874925"/>
    <w:rsid w:val="009030A5"/>
    <w:rsid w:val="00A34734"/>
    <w:rsid w:val="00AF0B12"/>
    <w:rsid w:val="00AF4A35"/>
    <w:rsid w:val="00C84C7A"/>
    <w:rsid w:val="00D93CC5"/>
    <w:rsid w:val="00DC668D"/>
    <w:rsid w:val="00E73967"/>
    <w:rsid w:val="00EF7578"/>
    <w:rsid w:val="00FC460B"/>
    <w:rsid w:val="01740D36"/>
    <w:rsid w:val="01F255A2"/>
    <w:rsid w:val="01F889E9"/>
    <w:rsid w:val="02533D1D"/>
    <w:rsid w:val="02BEA5F5"/>
    <w:rsid w:val="02FA3B42"/>
    <w:rsid w:val="02FEDACC"/>
    <w:rsid w:val="0347CEDF"/>
    <w:rsid w:val="03A2D604"/>
    <w:rsid w:val="03D8A862"/>
    <w:rsid w:val="0509C789"/>
    <w:rsid w:val="051BD2FE"/>
    <w:rsid w:val="0543AE35"/>
    <w:rsid w:val="059580F1"/>
    <w:rsid w:val="05F0C10F"/>
    <w:rsid w:val="05FE7E8E"/>
    <w:rsid w:val="061BD7D5"/>
    <w:rsid w:val="062698B4"/>
    <w:rsid w:val="067ACD93"/>
    <w:rsid w:val="06B7580B"/>
    <w:rsid w:val="0708A29C"/>
    <w:rsid w:val="07318A67"/>
    <w:rsid w:val="0790B19C"/>
    <w:rsid w:val="07F0DDBB"/>
    <w:rsid w:val="080D0C28"/>
    <w:rsid w:val="093AA351"/>
    <w:rsid w:val="09CC29A4"/>
    <w:rsid w:val="0A03CBB0"/>
    <w:rsid w:val="0A6B5AA3"/>
    <w:rsid w:val="0A7B3961"/>
    <w:rsid w:val="0B2DEA88"/>
    <w:rsid w:val="0BBC45BF"/>
    <w:rsid w:val="0BF827CD"/>
    <w:rsid w:val="0C386BC7"/>
    <w:rsid w:val="0C4AC820"/>
    <w:rsid w:val="0C5F16A0"/>
    <w:rsid w:val="0D0409ED"/>
    <w:rsid w:val="0D27C098"/>
    <w:rsid w:val="0D5941A0"/>
    <w:rsid w:val="0E0DB336"/>
    <w:rsid w:val="0E31C3B1"/>
    <w:rsid w:val="0E913CD6"/>
    <w:rsid w:val="0EBAAD5B"/>
    <w:rsid w:val="0ECD66A3"/>
    <w:rsid w:val="0ED8CBE2"/>
    <w:rsid w:val="0EE54B40"/>
    <w:rsid w:val="0F126ED9"/>
    <w:rsid w:val="0F915E75"/>
    <w:rsid w:val="0FBE182B"/>
    <w:rsid w:val="0FCB0417"/>
    <w:rsid w:val="1015A6CA"/>
    <w:rsid w:val="102CF70D"/>
    <w:rsid w:val="1056108E"/>
    <w:rsid w:val="111E82E1"/>
    <w:rsid w:val="1120C660"/>
    <w:rsid w:val="11455C65"/>
    <w:rsid w:val="117163E1"/>
    <w:rsid w:val="11C68042"/>
    <w:rsid w:val="11DEB6FE"/>
    <w:rsid w:val="11F214BA"/>
    <w:rsid w:val="11F2CA36"/>
    <w:rsid w:val="1240F830"/>
    <w:rsid w:val="12B56061"/>
    <w:rsid w:val="13F69075"/>
    <w:rsid w:val="1407E62F"/>
    <w:rsid w:val="1412B51B"/>
    <w:rsid w:val="145A5D06"/>
    <w:rsid w:val="146EFE69"/>
    <w:rsid w:val="14D1748C"/>
    <w:rsid w:val="15A4C6CD"/>
    <w:rsid w:val="16243D2A"/>
    <w:rsid w:val="163C0F47"/>
    <w:rsid w:val="169D6999"/>
    <w:rsid w:val="16B7FAB0"/>
    <w:rsid w:val="173458EA"/>
    <w:rsid w:val="17C2659B"/>
    <w:rsid w:val="17C9FD6F"/>
    <w:rsid w:val="184F6158"/>
    <w:rsid w:val="186863A7"/>
    <w:rsid w:val="18FC8B8F"/>
    <w:rsid w:val="197B91F5"/>
    <w:rsid w:val="19FA1BB4"/>
    <w:rsid w:val="1A775194"/>
    <w:rsid w:val="1AB4CEDE"/>
    <w:rsid w:val="1B1F350F"/>
    <w:rsid w:val="1B4F79EE"/>
    <w:rsid w:val="1BDAEA09"/>
    <w:rsid w:val="1BE371A5"/>
    <w:rsid w:val="1C7BE695"/>
    <w:rsid w:val="1C8433AD"/>
    <w:rsid w:val="1D1A4575"/>
    <w:rsid w:val="1D451D0A"/>
    <w:rsid w:val="1D580BFD"/>
    <w:rsid w:val="1D780386"/>
    <w:rsid w:val="1DBD9FAE"/>
    <w:rsid w:val="1E4CBA15"/>
    <w:rsid w:val="1E84E95B"/>
    <w:rsid w:val="1EFC3856"/>
    <w:rsid w:val="1F708426"/>
    <w:rsid w:val="1F84B1B1"/>
    <w:rsid w:val="1FB5AF40"/>
    <w:rsid w:val="2026570A"/>
    <w:rsid w:val="2099ABFB"/>
    <w:rsid w:val="20A0960C"/>
    <w:rsid w:val="20E1A8FB"/>
    <w:rsid w:val="216897DE"/>
    <w:rsid w:val="21C81B60"/>
    <w:rsid w:val="227B7B93"/>
    <w:rsid w:val="22940804"/>
    <w:rsid w:val="23234DF1"/>
    <w:rsid w:val="23B7020F"/>
    <w:rsid w:val="23E8E972"/>
    <w:rsid w:val="249754D5"/>
    <w:rsid w:val="24BAC5F6"/>
    <w:rsid w:val="24E9BA1E"/>
    <w:rsid w:val="250EE583"/>
    <w:rsid w:val="25617A1B"/>
    <w:rsid w:val="25EAB680"/>
    <w:rsid w:val="267146A9"/>
    <w:rsid w:val="268BEFC0"/>
    <w:rsid w:val="2701CFD5"/>
    <w:rsid w:val="2729D828"/>
    <w:rsid w:val="275BBB15"/>
    <w:rsid w:val="27CE10D8"/>
    <w:rsid w:val="2897BC25"/>
    <w:rsid w:val="28D5B517"/>
    <w:rsid w:val="28DCA7A2"/>
    <w:rsid w:val="29908DE6"/>
    <w:rsid w:val="29B59A5E"/>
    <w:rsid w:val="2A44C738"/>
    <w:rsid w:val="2ABCC5F2"/>
    <w:rsid w:val="2ACD67CE"/>
    <w:rsid w:val="2AD067D9"/>
    <w:rsid w:val="2B179D9C"/>
    <w:rsid w:val="2BA21B56"/>
    <w:rsid w:val="2BA53A8A"/>
    <w:rsid w:val="2BB74622"/>
    <w:rsid w:val="2C17A242"/>
    <w:rsid w:val="2CAF9F9D"/>
    <w:rsid w:val="2CD5E5BB"/>
    <w:rsid w:val="2DCA39A9"/>
    <w:rsid w:val="2E135156"/>
    <w:rsid w:val="2E616E45"/>
    <w:rsid w:val="2EBB8A3B"/>
    <w:rsid w:val="2F0D557D"/>
    <w:rsid w:val="2F0DE30E"/>
    <w:rsid w:val="2F5526C3"/>
    <w:rsid w:val="2F9BCC52"/>
    <w:rsid w:val="2FC4760F"/>
    <w:rsid w:val="2FD567E4"/>
    <w:rsid w:val="2FE1DF19"/>
    <w:rsid w:val="3004FEEB"/>
    <w:rsid w:val="31243A39"/>
    <w:rsid w:val="316D011D"/>
    <w:rsid w:val="3194155A"/>
    <w:rsid w:val="31B1DAD3"/>
    <w:rsid w:val="3236CB82"/>
    <w:rsid w:val="32521507"/>
    <w:rsid w:val="32DE5DDA"/>
    <w:rsid w:val="3306306B"/>
    <w:rsid w:val="330EA964"/>
    <w:rsid w:val="3365D74D"/>
    <w:rsid w:val="3398A8FD"/>
    <w:rsid w:val="33B44539"/>
    <w:rsid w:val="33B550A6"/>
    <w:rsid w:val="33C47D15"/>
    <w:rsid w:val="35AB9F4E"/>
    <w:rsid w:val="35EB6C54"/>
    <w:rsid w:val="35F8014F"/>
    <w:rsid w:val="367ED063"/>
    <w:rsid w:val="36A6381D"/>
    <w:rsid w:val="36C8A1A6"/>
    <w:rsid w:val="36D9D7DC"/>
    <w:rsid w:val="3729035D"/>
    <w:rsid w:val="37CE44EA"/>
    <w:rsid w:val="38493E82"/>
    <w:rsid w:val="384D71BE"/>
    <w:rsid w:val="390A1936"/>
    <w:rsid w:val="39B3C891"/>
    <w:rsid w:val="39B51830"/>
    <w:rsid w:val="39E129B8"/>
    <w:rsid w:val="39FF7418"/>
    <w:rsid w:val="3A10FCA5"/>
    <w:rsid w:val="3A6B21AE"/>
    <w:rsid w:val="3AB01624"/>
    <w:rsid w:val="3B85049B"/>
    <w:rsid w:val="3B9F130C"/>
    <w:rsid w:val="3B9FB7C0"/>
    <w:rsid w:val="3BDEC8D3"/>
    <w:rsid w:val="3C42AB8A"/>
    <w:rsid w:val="3C466E7A"/>
    <w:rsid w:val="3C61E051"/>
    <w:rsid w:val="3CBDA94F"/>
    <w:rsid w:val="3D8F1913"/>
    <w:rsid w:val="3D93C0D7"/>
    <w:rsid w:val="3EB26EE8"/>
    <w:rsid w:val="3F459808"/>
    <w:rsid w:val="3F554D0F"/>
    <w:rsid w:val="3F5F2DB2"/>
    <w:rsid w:val="3F9AFCBA"/>
    <w:rsid w:val="3FA74D60"/>
    <w:rsid w:val="3FC6FDCE"/>
    <w:rsid w:val="3FC8A176"/>
    <w:rsid w:val="403620E6"/>
    <w:rsid w:val="40DA80BF"/>
    <w:rsid w:val="410128FE"/>
    <w:rsid w:val="41B0B530"/>
    <w:rsid w:val="42542AE2"/>
    <w:rsid w:val="4263AF8F"/>
    <w:rsid w:val="42D8DD2D"/>
    <w:rsid w:val="43031A1E"/>
    <w:rsid w:val="434A08AF"/>
    <w:rsid w:val="438E33B5"/>
    <w:rsid w:val="43DD1748"/>
    <w:rsid w:val="43EBCF28"/>
    <w:rsid w:val="43EE3D4D"/>
    <w:rsid w:val="4430F7B7"/>
    <w:rsid w:val="444E8B8D"/>
    <w:rsid w:val="44F64DFF"/>
    <w:rsid w:val="45F65592"/>
    <w:rsid w:val="4658035B"/>
    <w:rsid w:val="46819CF7"/>
    <w:rsid w:val="4695A799"/>
    <w:rsid w:val="46E62ED6"/>
    <w:rsid w:val="473A3F0A"/>
    <w:rsid w:val="47CABEC8"/>
    <w:rsid w:val="47F5B94E"/>
    <w:rsid w:val="483AB4F0"/>
    <w:rsid w:val="491A7E82"/>
    <w:rsid w:val="497FA9F0"/>
    <w:rsid w:val="49BCE484"/>
    <w:rsid w:val="49C1EA52"/>
    <w:rsid w:val="49DBAB14"/>
    <w:rsid w:val="4ADDDB0A"/>
    <w:rsid w:val="4B17D952"/>
    <w:rsid w:val="4BF8ED3B"/>
    <w:rsid w:val="4C2A83F3"/>
    <w:rsid w:val="4C47EB96"/>
    <w:rsid w:val="4D245886"/>
    <w:rsid w:val="4D2D07CA"/>
    <w:rsid w:val="4D75B979"/>
    <w:rsid w:val="4E0D238A"/>
    <w:rsid w:val="4E3E856D"/>
    <w:rsid w:val="4E415C45"/>
    <w:rsid w:val="4EE9C928"/>
    <w:rsid w:val="4F678CBD"/>
    <w:rsid w:val="4F6E8421"/>
    <w:rsid w:val="4F782A6D"/>
    <w:rsid w:val="4F7D3447"/>
    <w:rsid w:val="4F826440"/>
    <w:rsid w:val="50337E05"/>
    <w:rsid w:val="509470BD"/>
    <w:rsid w:val="50D51FF4"/>
    <w:rsid w:val="50EE94A1"/>
    <w:rsid w:val="5102CC55"/>
    <w:rsid w:val="51835FBA"/>
    <w:rsid w:val="51DFCC42"/>
    <w:rsid w:val="51EF374B"/>
    <w:rsid w:val="51F0D779"/>
    <w:rsid w:val="5207536C"/>
    <w:rsid w:val="526BCE22"/>
    <w:rsid w:val="527F28E7"/>
    <w:rsid w:val="528776DF"/>
    <w:rsid w:val="5335ED8D"/>
    <w:rsid w:val="53C64686"/>
    <w:rsid w:val="53D147AD"/>
    <w:rsid w:val="548DCA71"/>
    <w:rsid w:val="549648D8"/>
    <w:rsid w:val="54E053E8"/>
    <w:rsid w:val="551829C7"/>
    <w:rsid w:val="559C1A8E"/>
    <w:rsid w:val="55DA1F1D"/>
    <w:rsid w:val="563527BF"/>
    <w:rsid w:val="56530FA1"/>
    <w:rsid w:val="56FCC613"/>
    <w:rsid w:val="5741E9CF"/>
    <w:rsid w:val="57AD9038"/>
    <w:rsid w:val="583C9BAA"/>
    <w:rsid w:val="587091F5"/>
    <w:rsid w:val="5985E624"/>
    <w:rsid w:val="59DE8E0D"/>
    <w:rsid w:val="5A66ABC3"/>
    <w:rsid w:val="5AF05CF8"/>
    <w:rsid w:val="5B2A0ED6"/>
    <w:rsid w:val="5B759D7C"/>
    <w:rsid w:val="5B7BAB8B"/>
    <w:rsid w:val="5B8EEF42"/>
    <w:rsid w:val="5BF16350"/>
    <w:rsid w:val="5C0FC252"/>
    <w:rsid w:val="5C1E8946"/>
    <w:rsid w:val="5C621F00"/>
    <w:rsid w:val="5D9A490E"/>
    <w:rsid w:val="5E025355"/>
    <w:rsid w:val="5E58C0B8"/>
    <w:rsid w:val="5E9A78DD"/>
    <w:rsid w:val="5ED23C73"/>
    <w:rsid w:val="5F0221E9"/>
    <w:rsid w:val="5F9ABBB0"/>
    <w:rsid w:val="5FB33AB1"/>
    <w:rsid w:val="60897B46"/>
    <w:rsid w:val="60AF74D1"/>
    <w:rsid w:val="60E371AB"/>
    <w:rsid w:val="60EF0B2B"/>
    <w:rsid w:val="615B908B"/>
    <w:rsid w:val="619878D1"/>
    <w:rsid w:val="62178853"/>
    <w:rsid w:val="62637A64"/>
    <w:rsid w:val="62D4BF23"/>
    <w:rsid w:val="62F210C5"/>
    <w:rsid w:val="63426AAA"/>
    <w:rsid w:val="64245F63"/>
    <w:rsid w:val="648AE7A1"/>
    <w:rsid w:val="64AC0284"/>
    <w:rsid w:val="64C2A409"/>
    <w:rsid w:val="651DBFBB"/>
    <w:rsid w:val="655266C9"/>
    <w:rsid w:val="65C97AF5"/>
    <w:rsid w:val="662572E1"/>
    <w:rsid w:val="663AD2AA"/>
    <w:rsid w:val="66B0DD7B"/>
    <w:rsid w:val="66B9D071"/>
    <w:rsid w:val="66DFF906"/>
    <w:rsid w:val="672B907B"/>
    <w:rsid w:val="67C4FF17"/>
    <w:rsid w:val="686DD607"/>
    <w:rsid w:val="68E3DF76"/>
    <w:rsid w:val="691CE51D"/>
    <w:rsid w:val="6932B81E"/>
    <w:rsid w:val="693A5556"/>
    <w:rsid w:val="694E9E15"/>
    <w:rsid w:val="6976A6D8"/>
    <w:rsid w:val="69DECD2C"/>
    <w:rsid w:val="69DF7473"/>
    <w:rsid w:val="69F5F11B"/>
    <w:rsid w:val="6A2733BB"/>
    <w:rsid w:val="6AB2782C"/>
    <w:rsid w:val="6ABE7F62"/>
    <w:rsid w:val="6B15A057"/>
    <w:rsid w:val="6B34106E"/>
    <w:rsid w:val="6B46AD78"/>
    <w:rsid w:val="6B4763E6"/>
    <w:rsid w:val="6B6FBCC0"/>
    <w:rsid w:val="6B9229B8"/>
    <w:rsid w:val="6BB19F87"/>
    <w:rsid w:val="6BB36811"/>
    <w:rsid w:val="6C0D8CF6"/>
    <w:rsid w:val="6C165433"/>
    <w:rsid w:val="6D1B1629"/>
    <w:rsid w:val="6D74095D"/>
    <w:rsid w:val="6DFB7033"/>
    <w:rsid w:val="6E15E647"/>
    <w:rsid w:val="6E59DE59"/>
    <w:rsid w:val="6E5C6FA1"/>
    <w:rsid w:val="6E87B996"/>
    <w:rsid w:val="6EAACBA8"/>
    <w:rsid w:val="6EB0F1B3"/>
    <w:rsid w:val="6F7133D6"/>
    <w:rsid w:val="6F8CC10E"/>
    <w:rsid w:val="7023020F"/>
    <w:rsid w:val="702856FC"/>
    <w:rsid w:val="70DDF1A3"/>
    <w:rsid w:val="71038989"/>
    <w:rsid w:val="7122EECC"/>
    <w:rsid w:val="714B4F76"/>
    <w:rsid w:val="717AC16F"/>
    <w:rsid w:val="71E21E7E"/>
    <w:rsid w:val="726435B2"/>
    <w:rsid w:val="72A24FC7"/>
    <w:rsid w:val="738A1A44"/>
    <w:rsid w:val="744958A2"/>
    <w:rsid w:val="74709BC4"/>
    <w:rsid w:val="75306C4A"/>
    <w:rsid w:val="753C6F7F"/>
    <w:rsid w:val="75B95B79"/>
    <w:rsid w:val="75BFC2C2"/>
    <w:rsid w:val="75DD9C0E"/>
    <w:rsid w:val="760FF6AF"/>
    <w:rsid w:val="7663117F"/>
    <w:rsid w:val="76690A11"/>
    <w:rsid w:val="76C576B5"/>
    <w:rsid w:val="772B6997"/>
    <w:rsid w:val="7739D7AC"/>
    <w:rsid w:val="77840C7A"/>
    <w:rsid w:val="7893729B"/>
    <w:rsid w:val="78AB71E6"/>
    <w:rsid w:val="79084460"/>
    <w:rsid w:val="793444BD"/>
    <w:rsid w:val="7941675E"/>
    <w:rsid w:val="794DD7D5"/>
    <w:rsid w:val="79A6C24C"/>
    <w:rsid w:val="7A6C16FF"/>
    <w:rsid w:val="7A841EAF"/>
    <w:rsid w:val="7AC84478"/>
    <w:rsid w:val="7B4A4628"/>
    <w:rsid w:val="7BA0C59E"/>
    <w:rsid w:val="7CEBBB74"/>
    <w:rsid w:val="7CF458D9"/>
    <w:rsid w:val="7D34B490"/>
    <w:rsid w:val="7D3F7307"/>
    <w:rsid w:val="7E0D35E2"/>
    <w:rsid w:val="7F1E6324"/>
    <w:rsid w:val="7F2BDACC"/>
    <w:rsid w:val="7F52381B"/>
    <w:rsid w:val="7F603895"/>
    <w:rsid w:val="7FD1EE4A"/>
    <w:rsid w:val="7FD3D4EB"/>
    <w:rsid w:val="7FDA4CA0"/>
    <w:rsid w:val="7FDE21F4"/>
    <w:rsid w:val="7FE99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6EE8"/>
  <w15:chartTrackingRefBased/>
  <w15:docId w15:val="{BF1129C1-55D1-4135-A50E-E256F84D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3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C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4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ola.ruiz@another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pi.whatsapp.com/send/?phone=5218005023600&amp;text=retoquaker&amp;type=phone_number&amp;app_absent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57314D3F-0057-4665-8933-867C0DE60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3B644-F967-4801-92D1-4208BFDBD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A9348-24BB-44C6-BEB7-9F76AEA0E33A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Ruiz</dc:creator>
  <cp:keywords/>
  <dc:description/>
  <cp:lastModifiedBy>Andres Fernandez</cp:lastModifiedBy>
  <cp:revision>3</cp:revision>
  <dcterms:created xsi:type="dcterms:W3CDTF">2025-02-12T21:01:00Z</dcterms:created>
  <dcterms:modified xsi:type="dcterms:W3CDTF">2025-02-12T23:41:00Z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